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1E3" w:rsidRPr="00F241E3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616063" w:rsidRDefault="00616063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526692" w:rsidRDefault="00526692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B014F9" w:rsidRDefault="00B014F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 w:rsidR="00776F87"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</w:t>
      </w:r>
      <w:r w:rsidR="00B014F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</w:t>
      </w:r>
      <w:r w:rsidRPr="00B958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.03  ИНОСТРАННЫЙ ЯЗЫК</w:t>
      </w:r>
    </w:p>
    <w:p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958E9" w:rsidRPr="00B958E9" w:rsidRDefault="00B958E9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958E9" w:rsidRPr="00B958E9" w:rsidRDefault="00E71257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Технологический </w:t>
      </w:r>
      <w:r w:rsidR="00B958E9"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</w:t>
      </w: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692" w:rsidRPr="00B958E9" w:rsidRDefault="00526692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567B9D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B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oval id="Овал 3" o:spid="_x0000_s1026" style="position:absolute;left:0;text-align:left;margin-left:426.45pt;margin-top:10.15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, 2022</w:t>
      </w:r>
    </w:p>
    <w:p w:rsidR="00B958E9" w:rsidRPr="00B958E9" w:rsidRDefault="00B958E9" w:rsidP="00B958E9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</w:t>
      </w:r>
      <w:r w:rsidR="00776F87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«Иностранный язык».</w:t>
      </w:r>
    </w:p>
    <w:p w:rsidR="00B958E9" w:rsidRPr="00B958E9" w:rsidRDefault="00B958E9" w:rsidP="00B958E9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17.03.2015 № 06-259), с учетом Примерной  основной образовательной программы</w:t>
      </w:r>
      <w:proofErr w:type="gram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общего  образования, одобренного  решением федерального  учебно-методического объединения по общему образовани</w:t>
      </w:r>
      <w:proofErr w:type="gramStart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ю(</w:t>
      </w:r>
      <w:proofErr w:type="gram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от 28 июня 2016г. №2/16-з</w:t>
      </w:r>
      <w:r w:rsidRPr="00B958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:rsidR="00B958E9" w:rsidRPr="00B958E9" w:rsidRDefault="00B958E9" w:rsidP="00B958E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информационно-методического письма об актуальных вопросах модернизации СПО ФГАУ «ФИРО» от 11.10.2017г №01-00-05-925,  согласно </w:t>
      </w:r>
      <w:proofErr w:type="spellStart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письмаМинпросвещения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:rsidR="00B958E9" w:rsidRPr="00B958E9" w:rsidRDefault="00B958E9" w:rsidP="00B958E9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/>
      </w:tblPr>
      <w:tblGrid>
        <w:gridCol w:w="3227"/>
        <w:gridCol w:w="6379"/>
      </w:tblGrid>
      <w:tr w:rsidR="00B958E9" w:rsidRPr="00B958E9" w:rsidTr="00B958E9">
        <w:tc>
          <w:tcPr>
            <w:tcW w:w="3227" w:type="dxa"/>
          </w:tcPr>
          <w:p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:rsidR="00B958E9" w:rsidRPr="00B958E9" w:rsidRDefault="00B958E9" w:rsidP="00B958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</w:t>
            </w:r>
            <w:proofErr w:type="spellStart"/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Заларинский</w:t>
            </w:r>
            <w:proofErr w:type="spellEnd"/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агропромышленный техникум».</w:t>
            </w:r>
          </w:p>
          <w:p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Шипицина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Олеговна преподаватель  ГАПОУ ИО «ЗАПТ»</w:t>
      </w:r>
    </w:p>
    <w:p w:rsidR="00B958E9" w:rsidRPr="00B958E9" w:rsidRDefault="00B958E9" w:rsidP="00B958E9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иностранного языка высшей категории_____________ /</w:t>
      </w:r>
      <w:r w:rsidRPr="00B958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Н.Е. </w:t>
      </w:r>
      <w:proofErr w:type="spellStart"/>
      <w:r w:rsidRPr="00B958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Кичий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и одобрена</w:t>
      </w:r>
    </w:p>
    <w:p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методической комиссии</w:t>
      </w:r>
    </w:p>
    <w:p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общеобразовательных дисциплин</w:t>
      </w:r>
    </w:p>
    <w:p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 </w:t>
      </w:r>
      <w:r w:rsidRPr="005A3E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B958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г.</w:t>
      </w:r>
    </w:p>
    <w:p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</w:t>
      </w:r>
    </w:p>
    <w:p w:rsidR="00B958E9" w:rsidRPr="00B958E9" w:rsidRDefault="00B958E9" w:rsidP="005266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9464"/>
      </w:tblGrid>
      <w:tr w:rsidR="00B958E9" w:rsidRPr="00B958E9" w:rsidTr="00B958E9">
        <w:tc>
          <w:tcPr>
            <w:tcW w:w="9464" w:type="dxa"/>
            <w:shd w:val="clear" w:color="auto" w:fill="auto"/>
          </w:tcPr>
          <w:p w:rsidR="00B958E9" w:rsidRPr="00B958E9" w:rsidRDefault="00B958E9" w:rsidP="00526692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B958E9" w:rsidRPr="00B958E9" w:rsidTr="00B958E9">
        <w:tc>
          <w:tcPr>
            <w:tcW w:w="9464" w:type="dxa"/>
            <w:shd w:val="clear" w:color="auto" w:fill="auto"/>
          </w:tcPr>
          <w:p w:rsidR="00B958E9" w:rsidRPr="00B958E9" w:rsidRDefault="00B958E9" w:rsidP="00E71257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72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</w:t>
            </w:r>
            <w:r w:rsid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ЙДИСЦИПЛИНЫ</w:t>
            </w:r>
          </w:p>
        </w:tc>
      </w:tr>
      <w:tr w:rsidR="00B958E9" w:rsidRPr="00B958E9" w:rsidTr="00B958E9">
        <w:tc>
          <w:tcPr>
            <w:tcW w:w="9464" w:type="dxa"/>
            <w:shd w:val="clear" w:color="auto" w:fill="auto"/>
          </w:tcPr>
          <w:p w:rsidR="00B958E9" w:rsidRPr="00B958E9" w:rsidRDefault="00B958E9" w:rsidP="00E71257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72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="00776F87"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B958E9" w:rsidRPr="00B958E9" w:rsidTr="00B958E9">
        <w:trPr>
          <w:trHeight w:val="670"/>
        </w:trPr>
        <w:tc>
          <w:tcPr>
            <w:tcW w:w="9464" w:type="dxa"/>
            <w:shd w:val="clear" w:color="auto" w:fill="auto"/>
          </w:tcPr>
          <w:p w:rsidR="00B958E9" w:rsidRPr="00B958E9" w:rsidRDefault="00B958E9" w:rsidP="00E71257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72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="00776F87"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B958E9" w:rsidRPr="00B958E9" w:rsidTr="00B958E9">
        <w:tc>
          <w:tcPr>
            <w:tcW w:w="9464" w:type="dxa"/>
            <w:shd w:val="clear" w:color="auto" w:fill="auto"/>
          </w:tcPr>
          <w:p w:rsidR="00B958E9" w:rsidRPr="00B958E9" w:rsidRDefault="00B958E9" w:rsidP="00E71257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240" w:lineRule="auto"/>
              <w:ind w:left="641" w:hanging="357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="00776F87"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:rsidR="00B958E9" w:rsidRPr="00B958E9" w:rsidRDefault="00B958E9" w:rsidP="00E7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7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паспорт ПРОГРАММЫ </w:t>
      </w:r>
      <w:r w:rsidR="00096449" w:rsidRPr="0009644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</w:t>
      </w:r>
      <w:r w:rsid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структуре основной образовательной программы: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F0FE5" w:rsidRPr="00BF0FE5" w:rsidRDefault="00B958E9" w:rsidP="00BF0F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</w:t>
      </w:r>
      <w:r w:rsidR="00096449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дисциплина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B958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="0019782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 w:rsid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1257" w:rsidRPr="00E712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35.02.16 Эксплуатация и ремонт сельскохозяйственной техники и оборудования</w:t>
      </w:r>
      <w:r w:rsidR="00E712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B958E9" w:rsidRPr="00B958E9" w:rsidRDefault="00B958E9" w:rsidP="00B958E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bookmarkEnd w:id="0"/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proofErr w:type="gramEnd"/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К 04. Работать в коллективе и команде, эффективно взаимодействовать с коллегами, руководством, клиентами.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</w:r>
      <w:proofErr w:type="spellStart"/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антикоррупционного</w:t>
      </w:r>
      <w:proofErr w:type="spellEnd"/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09. Использовать информационные технологии в профессиональной деятельности.</w:t>
      </w:r>
    </w:p>
    <w:p w:rsidR="00B16C78" w:rsidRPr="00B16C78" w:rsidRDefault="00B16C78" w:rsidP="00B16C7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:rsidR="00BF0FE5" w:rsidRPr="00BF0FE5" w:rsidRDefault="00BF0FE5" w:rsidP="00BF0F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учебного предмета, обучающимися осваиваются личностные, </w:t>
      </w:r>
      <w:proofErr w:type="spellStart"/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</w:t>
      </w:r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</w:t>
      </w:r>
      <w:proofErr w:type="spellStart"/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(МР), предметные для базового уровня изучения (</w:t>
      </w:r>
      <w:proofErr w:type="spellStart"/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ПРб</w:t>
      </w:r>
      <w:proofErr w:type="spellEnd"/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0FE5">
        <w:rPr>
          <w:rFonts w:ascii="Times New Roman" w:eastAsia="Times New Roman" w:hAnsi="Times New Roman" w:cs="Times New Roman"/>
          <w:bCs/>
          <w:sz w:val="24"/>
          <w:szCs w:val="24"/>
        </w:rPr>
        <w:t>образования</w:t>
      </w: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9"/>
        <w:gridCol w:w="7875"/>
      </w:tblGrid>
      <w:tr w:rsidR="00BF0FE5" w:rsidRPr="00BF0FE5" w:rsidTr="00BF0FE5">
        <w:trPr>
          <w:trHeight w:val="649"/>
        </w:trPr>
        <w:tc>
          <w:tcPr>
            <w:tcW w:w="1589" w:type="dxa"/>
            <w:hideMark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 результатов</w:t>
            </w:r>
          </w:p>
        </w:tc>
        <w:tc>
          <w:tcPr>
            <w:tcW w:w="7875" w:type="dxa"/>
            <w:hideMark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01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Российскую гражданскую идентичность, патриотизм, уважение к своему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ЛР 02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06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11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12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14</w:t>
            </w:r>
          </w:p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 15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  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06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определять назначение и функции различных социальных институтов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МР 07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08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09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Владение знаниями о </w:t>
            </w: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социокультурной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03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Достижение порогового уровня владения иностранным языком, позволяющего выпускникам общаться в устной и письменной </w:t>
            </w:r>
            <w:proofErr w:type="gram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формах</w:t>
            </w:r>
            <w:proofErr w:type="gram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</w:p>
        </w:tc>
      </w:tr>
      <w:tr w:rsidR="00BF0FE5" w:rsidRPr="00BF0FE5" w:rsidTr="00BF0FE5">
        <w:trPr>
          <w:trHeight w:val="212"/>
        </w:trPr>
        <w:tc>
          <w:tcPr>
            <w:tcW w:w="1589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04</w:t>
            </w:r>
          </w:p>
        </w:tc>
        <w:tc>
          <w:tcPr>
            <w:tcW w:w="7875" w:type="dxa"/>
          </w:tcPr>
          <w:p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</w:tr>
    </w:tbl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3DC0" w:rsidRDefault="003C3DC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СТРУКТУРА  И СОДЕРЖАНИЕ </w:t>
      </w:r>
      <w:r w:rsidR="00096449"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58E9" w:rsidRDefault="00B958E9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 w:rsid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:rsidR="00B16C78" w:rsidRDefault="00B16C78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C78" w:rsidRPr="00B16C78" w:rsidRDefault="00B16C78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188"/>
        <w:gridCol w:w="1516"/>
      </w:tblGrid>
      <w:tr w:rsidR="00B16C78" w:rsidRPr="00B16C78" w:rsidTr="002D0DA0">
        <w:trPr>
          <w:trHeight w:val="460"/>
        </w:trPr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B16C78" w:rsidRPr="00B16C78" w:rsidTr="002D0DA0">
        <w:trPr>
          <w:trHeight w:val="285"/>
        </w:trPr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117</w:t>
            </w:r>
          </w:p>
        </w:tc>
      </w:tr>
      <w:tr w:rsidR="00B16C78" w:rsidRPr="00B16C78" w:rsidTr="002D0DA0"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117</w:t>
            </w:r>
          </w:p>
        </w:tc>
      </w:tr>
      <w:tr w:rsidR="00B16C78" w:rsidRPr="00B16C78" w:rsidTr="002D0DA0"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16C78" w:rsidRPr="00B16C78" w:rsidTr="002D0DA0"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занятия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16C78" w:rsidRPr="00B16C78" w:rsidTr="002D0DA0"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</w:tr>
      <w:tr w:rsidR="00B16C78" w:rsidRPr="00B16C78" w:rsidTr="002D0DA0"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B16C78" w:rsidRPr="00B16C78" w:rsidTr="002D0DA0"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B16C78" w:rsidRPr="00B16C78" w:rsidTr="002D0DA0">
        <w:tc>
          <w:tcPr>
            <w:tcW w:w="8188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       экзамена</w:t>
            </w:r>
          </w:p>
        </w:tc>
        <w:tc>
          <w:tcPr>
            <w:tcW w:w="1516" w:type="dxa"/>
            <w:shd w:val="clear" w:color="auto" w:fill="auto"/>
          </w:tcPr>
          <w:p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</w:tbl>
    <w:p w:rsidR="00B16C78" w:rsidRPr="00B16C78" w:rsidRDefault="00B16C78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16C78" w:rsidRPr="00B16C78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:rsidR="00582110" w:rsidRPr="00582110" w:rsidRDefault="00582110" w:rsidP="00582110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4"/>
        <w:gridCol w:w="1087"/>
        <w:gridCol w:w="6097"/>
        <w:gridCol w:w="2416"/>
        <w:gridCol w:w="932"/>
        <w:gridCol w:w="2114"/>
      </w:tblGrid>
      <w:tr w:rsidR="00582110" w:rsidRPr="00582110" w:rsidTr="00582110">
        <w:trPr>
          <w:trHeight w:val="20"/>
        </w:trPr>
        <w:tc>
          <w:tcPr>
            <w:tcW w:w="765" w:type="pct"/>
            <w:vAlign w:val="center"/>
          </w:tcPr>
          <w:p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809" w:type="pct"/>
            <w:vAlign w:val="center"/>
          </w:tcPr>
          <w:p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:rsidR="00582110" w:rsidRPr="00582110" w:rsidRDefault="00582110" w:rsidP="005821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</w:t>
            </w:r>
            <w:proofErr w:type="spellStart"/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метапредметных</w:t>
            </w:r>
            <w:proofErr w:type="spellEnd"/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582110" w:rsidRPr="00582110" w:rsidTr="00582110">
        <w:trPr>
          <w:trHeight w:val="20"/>
        </w:trPr>
        <w:tc>
          <w:tcPr>
            <w:tcW w:w="765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582110" w:rsidRPr="00582110" w:rsidTr="00582110">
        <w:trPr>
          <w:trHeight w:val="253"/>
        </w:trPr>
        <w:tc>
          <w:tcPr>
            <w:tcW w:w="765" w:type="pct"/>
          </w:tcPr>
          <w:p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 Вводно-корректирующий курс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:rsidR="00582110" w:rsidRPr="002D0DA0" w:rsidRDefault="002D0DA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1A1C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</w:tcPr>
          <w:p w:rsidR="00582110" w:rsidRPr="001A1C24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08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04, МР 06, МР 07, МР 08, МР 09,</w:t>
            </w:r>
          </w:p>
          <w:p w:rsidR="00197826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</w:t>
            </w:r>
          </w:p>
          <w:p w:rsidR="00197826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82110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 w:val="restart"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</w:t>
            </w:r>
          </w:p>
        </w:tc>
        <w:tc>
          <w:tcPr>
            <w:tcW w:w="364" w:type="pct"/>
          </w:tcPr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D75A6D" w:rsidRPr="002D0DA0" w:rsidRDefault="002D0DA0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 w:val="restart"/>
          </w:tcPr>
          <w:p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</w:p>
          <w:p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 </w:t>
            </w:r>
          </w:p>
          <w:p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</w:t>
            </w:r>
          </w:p>
          <w:p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 w:rsid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:rsidTr="00582110">
        <w:trPr>
          <w:trHeight w:val="22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города;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национальности;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профессии;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числительные.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глаголы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tohave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todo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(их значения как смысловых глаголов и функции как вспомогательных).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Фонетика: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Правила чтения. Звуки. Транскрипция. 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D75A6D" w:rsidRPr="001A2D59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77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255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Приветствие, прощание. 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Усвоение новых знаний с использованием </w:t>
            </w:r>
            <w:proofErr w:type="spellStart"/>
            <w:proofErr w:type="gram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ИКТ-технологии</w:t>
            </w:r>
            <w:proofErr w:type="spellEnd"/>
            <w:proofErr w:type="gramEnd"/>
          </w:p>
        </w:tc>
        <w:tc>
          <w:tcPr>
            <w:tcW w:w="312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FC36FF">
        <w:trPr>
          <w:trHeight w:val="39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Представление себя и других людей в официальной и неофициальной обстановке.</w:t>
            </w:r>
          </w:p>
          <w:p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Профессионально ориентированное содержание:</w:t>
            </w:r>
          </w:p>
          <w:p w:rsidR="005A3EB9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Знакомство в </w:t>
            </w:r>
            <w:proofErr w:type="gramStart"/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авто мастерской</w:t>
            </w:r>
            <w:proofErr w:type="gramEnd"/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рефлексии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 w:val="restart"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№ 1.2.</w:t>
            </w:r>
          </w:p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Семья. Семейные ценности</w:t>
            </w:r>
          </w:p>
        </w:tc>
        <w:tc>
          <w:tcPr>
            <w:tcW w:w="364" w:type="pct"/>
          </w:tcPr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2D0DA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:rsidR="00D75A6D" w:rsidRPr="00197826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08,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01, МР 02, МР 06, МР 07, МР 08, МР 09, 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:rsidR="00D75A6D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лексикапотеме</w:t>
            </w:r>
            <w:proofErr w:type="spellEnd"/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(mother-in-low/nephew/stepmother, etc.);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личные, объектные и притяжательные местоимения.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местоимения личные, притяжательные, указательные, возвратные;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модальные глаголы и глаголы, выполняющие роль модальных.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2D0DA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46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Домашние обязанности. Отношение поколений в семье. </w:t>
            </w:r>
          </w:p>
        </w:tc>
        <w:tc>
          <w:tcPr>
            <w:tcW w:w="809" w:type="pct"/>
          </w:tcPr>
          <w:p w:rsidR="00D75A6D" w:rsidRPr="00582110" w:rsidRDefault="002D0DA0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47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5-6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Семейные традиции. Связь с предыдущими поколениями.</w:t>
            </w:r>
          </w:p>
          <w:p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5A3EB9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«Трудовые династии техникума».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 с применением ИКТ</w:t>
            </w: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D75A6D">
        <w:trPr>
          <w:trHeight w:val="7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7-8</w:t>
            </w:r>
          </w:p>
        </w:tc>
        <w:tc>
          <w:tcPr>
            <w:tcW w:w="2042" w:type="pct"/>
          </w:tcPr>
          <w:p w:rsidR="002D0DA0" w:rsidRPr="00582110" w:rsidRDefault="00D75A6D" w:rsidP="002D0DA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Общение с друзьями и близкими.</w:t>
            </w:r>
            <w:r w:rsidR="002D0DA0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D75A6D" w:rsidRPr="00582110" w:rsidRDefault="00D75A6D" w:rsidP="002D0DA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 w:val="restart"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1.3.</w:t>
            </w:r>
          </w:p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Внешность человека. Описание характера</w:t>
            </w: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2D0DA0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06, ЛР 08,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02, МР 04, МР 07, МР 08,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:rsidR="00D75A6D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внешностьчеловека</w:t>
            </w:r>
            <w:proofErr w:type="spellEnd"/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(high: shot, medium high, tall/nose: hooked, crooked, etc.);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личныекачествачеловека</w:t>
            </w:r>
            <w:proofErr w:type="spellEnd"/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(confident, shy, successful etc.)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названия</w:t>
            </w:r>
            <w:r w:rsidR="00AA5EB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профессий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 (teacher, cook, businessman etc)</w:t>
            </w:r>
          </w:p>
          <w:p w:rsidR="00D75A6D" w:rsidRPr="00B16C78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B16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степени сравнения прилагательных и их правописание; 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обороты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tobegoingto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настоящем времени.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582110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15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9-10</w:t>
            </w: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внешности человека. 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по методическому пособию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Ю.О.Шипицина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ГАПОУ ИО «ЗАПТ»</w:t>
            </w: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3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11-12</w:t>
            </w: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Образование, национальность, качества личности.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61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13-14</w:t>
            </w:r>
          </w:p>
        </w:tc>
        <w:tc>
          <w:tcPr>
            <w:tcW w:w="2042" w:type="pct"/>
          </w:tcPr>
          <w:p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характера.</w:t>
            </w:r>
          </w:p>
          <w:p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5A3EB9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Каким должен быть техник-механик?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110" w:rsidRPr="00582110" w:rsidTr="00582110">
        <w:trPr>
          <w:trHeight w:val="20"/>
        </w:trPr>
        <w:tc>
          <w:tcPr>
            <w:tcW w:w="765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Раздел 2.</w:t>
            </w:r>
          </w:p>
        </w:tc>
        <w:tc>
          <w:tcPr>
            <w:tcW w:w="364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общих целей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582110" w:rsidRPr="008F3183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08" w:type="pct"/>
          </w:tcPr>
          <w:p w:rsidR="00582110" w:rsidRPr="001A2D59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10,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12,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15,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03, МР 04, МР 05, 06, МР 07, МР 08, МР 09,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</w:t>
            </w:r>
            <w:r w:rsid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 w:val="restart"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2.1.</w:t>
            </w:r>
          </w:p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жилища</w:t>
            </w: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1A1C24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D75A6D" w:rsidRPr="00197826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14,</w:t>
            </w:r>
          </w:p>
          <w:p w:rsidR="00D75A6D" w:rsidRPr="00197826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09, 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</w:t>
            </w:r>
          </w:p>
          <w:p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:rsidR="00D75A6D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здания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(attached house, apartment etc.);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комнаты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(living-room, kitchen etc.);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обстановка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(armchair, sofa, carpet etc.);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техникаиоборудование</w:t>
            </w:r>
            <w:proofErr w:type="spellEnd"/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(flat-screen TV, camera, computer etc.);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условияжизни</w:t>
            </w:r>
            <w:proofErr w:type="spellEnd"/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(comfortable, close, nice etc.)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обороты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tobegoingto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будущем времени;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герундий;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глаголы с инфинитивом и герундием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like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love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hate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enjoy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..);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предлоги места;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оборот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thereis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are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;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неопределённые местоимения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some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any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one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их производные.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0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D75A6D" w:rsidRPr="001A1C24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16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15-16</w:t>
            </w: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Адрес проживания. Описание здания. Интерьер. 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D75A6D" w:rsidRPr="00582110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582110">
        <w:trPr>
          <w:trHeight w:val="231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17-18</w:t>
            </w:r>
          </w:p>
        </w:tc>
        <w:tc>
          <w:tcPr>
            <w:tcW w:w="204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Условия проживания. Бытовые услуги. 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:rsidTr="00C80521">
        <w:trPr>
          <w:trHeight w:val="297"/>
        </w:trPr>
        <w:tc>
          <w:tcPr>
            <w:tcW w:w="765" w:type="pct"/>
            <w:vMerge/>
          </w:tcPr>
          <w:p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D75A6D" w:rsidRPr="00582110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19-20</w:t>
            </w: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колледжа (здание, обстановка, условия жизни, техника, оборудование). </w:t>
            </w:r>
          </w:p>
          <w:p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5A3EB9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мастерских по профессиям техник-механик</w:t>
            </w:r>
            <w:r w:rsidR="000016F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0016F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ыводитель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:rsidR="00D75A6D" w:rsidRPr="00582110" w:rsidRDefault="00D75A6D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0"/>
        </w:trPr>
        <w:tc>
          <w:tcPr>
            <w:tcW w:w="765" w:type="pct"/>
            <w:vMerge w:val="restart"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2.2.</w:t>
            </w:r>
          </w:p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и свободное время</w:t>
            </w:r>
          </w:p>
        </w:tc>
        <w:tc>
          <w:tcPr>
            <w:tcW w:w="364" w:type="pct"/>
          </w:tcPr>
          <w:p w:rsidR="00341BD7" w:rsidRPr="00582110" w:rsidRDefault="00341BD7" w:rsidP="0058211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341BD7" w:rsidRPr="00582110" w:rsidRDefault="00341BD7" w:rsidP="0058211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341BD7" w:rsidRPr="00B241DF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 02, ЛР 04, ЛР 06, ЛР 10, ЛР 14,</w:t>
            </w:r>
          </w:p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02, МР 04, МР 05, МР 06, МР 07, МР 08, МР 09, </w:t>
            </w:r>
          </w:p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 xml:space="preserve">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</w:t>
            </w:r>
          </w:p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:rsidR="00341BD7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341BD7" w:rsidRPr="00582110" w:rsidTr="00582110">
        <w:trPr>
          <w:trHeight w:val="20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proofErr w:type="gram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рутина</w:t>
            </w:r>
            <w:proofErr w:type="gram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(go to college, have breakfast, take a shower etc.);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proofErr w:type="gram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наречия</w:t>
            </w:r>
            <w:proofErr w:type="gram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(always, never, rarely, sometimes etc.)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Грамматика: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предлоги времени;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глагол с инфинитивом;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сослагательное наклонение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love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like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enjoy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Infinitive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ing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 типы вопросов, способы выражения будущего времени.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0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01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21-22</w:t>
            </w:r>
          </w:p>
        </w:tc>
        <w:tc>
          <w:tcPr>
            <w:tcW w:w="2042" w:type="pct"/>
          </w:tcPr>
          <w:p w:rsidR="00341BD7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Рабочий день студента техникума. </w:t>
            </w:r>
          </w:p>
          <w:p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5A3EB9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студента техникума.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169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23-24</w:t>
            </w: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Досуг. Хобби. </w:t>
            </w:r>
          </w:p>
        </w:tc>
        <w:tc>
          <w:tcPr>
            <w:tcW w:w="809" w:type="pct"/>
          </w:tcPr>
          <w:p w:rsidR="00341BD7" w:rsidRPr="00582110" w:rsidRDefault="00341BD7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 </w:t>
            </w:r>
            <w:r w:rsidR="00C80521">
              <w:rPr>
                <w:rFonts w:ascii="Times New Roman" w:eastAsia="Calibri" w:hAnsi="Times New Roman" w:cs="Times New Roman"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00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Молодежные субкультуры и организации. 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341BD7">
        <w:trPr>
          <w:trHeight w:val="405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26</w:t>
            </w:r>
          </w:p>
        </w:tc>
        <w:tc>
          <w:tcPr>
            <w:tcW w:w="2042" w:type="pct"/>
          </w:tcPr>
          <w:p w:rsidR="00341BD7" w:rsidRPr="00582110" w:rsidRDefault="00341BD7" w:rsidP="00C8052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Контрольная работа № </w:t>
            </w:r>
            <w:r w:rsidR="00C8052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по темам 2.1 и 2.2 раздела № 2.</w:t>
            </w:r>
          </w:p>
        </w:tc>
        <w:tc>
          <w:tcPr>
            <w:tcW w:w="809" w:type="pct"/>
          </w:tcPr>
          <w:p w:rsidR="00341BD7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0"/>
        </w:trPr>
        <w:tc>
          <w:tcPr>
            <w:tcW w:w="765" w:type="pct"/>
            <w:vMerge w:val="restart"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2.3.</w:t>
            </w:r>
          </w:p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Городская и сельская жизнь.</w:t>
            </w:r>
          </w:p>
        </w:tc>
        <w:tc>
          <w:tcPr>
            <w:tcW w:w="364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02,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</w:t>
            </w:r>
          </w:p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01, МР 02, МР 05, МР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41BD7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341BD7" w:rsidRPr="00582110" w:rsidTr="00582110">
        <w:trPr>
          <w:trHeight w:val="20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forward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past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oppositeetc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.);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меставгороде</w:t>
            </w:r>
            <w:proofErr w:type="spellEnd"/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(city centre, church, square etc.);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(juice, soap, milk, bread etc.);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видымагазиновиотделывмагазине</w:t>
            </w:r>
            <w:proofErr w:type="spellEnd"/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(shopping mall, department store, dairy produce etc.)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модальныеглаголывэтикетныхформулах</w:t>
            </w:r>
            <w:proofErr w:type="spellEnd"/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(Can/ may I help you?, Should you have any questions . . . , Should you need any further information . . .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идр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.);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специальные вопросы;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вопросительные предложения – формулы вежливости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Couldyou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please?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Wouldyoulike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? </w:t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Shall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I..?);</w:t>
            </w:r>
            <w:proofErr w:type="gramEnd"/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направления;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наречия, обозначающие направление. 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0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31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27-28</w:t>
            </w: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Особенности проживания в городской и сельской местности.</w:t>
            </w:r>
          </w:p>
        </w:tc>
        <w:tc>
          <w:tcPr>
            <w:tcW w:w="809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231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C80521" w:rsidP="00C805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  <w:r w:rsidR="00341BD7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9-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</w:t>
            </w:r>
            <w:r w:rsidR="00341BD7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2042" w:type="pct"/>
          </w:tcPr>
          <w:p w:rsidR="005A3EB9" w:rsidRDefault="00341BD7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Инфраструктура. </w:t>
            </w:r>
          </w:p>
          <w:p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341BD7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Профессии техник-механик, водитель в городе и сельской местности.</w:t>
            </w:r>
          </w:p>
        </w:tc>
        <w:tc>
          <w:tcPr>
            <w:tcW w:w="809" w:type="pct"/>
          </w:tcPr>
          <w:p w:rsidR="00341BD7" w:rsidRPr="00582110" w:rsidRDefault="00C80521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:rsidTr="00582110">
        <w:trPr>
          <w:trHeight w:val="573"/>
        </w:trPr>
        <w:tc>
          <w:tcPr>
            <w:tcW w:w="765" w:type="pct"/>
            <w:vMerge/>
          </w:tcPr>
          <w:p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31-32</w:t>
            </w:r>
          </w:p>
        </w:tc>
        <w:tc>
          <w:tcPr>
            <w:tcW w:w="204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Моя малая родина-Иркутск.</w:t>
            </w:r>
          </w:p>
        </w:tc>
        <w:tc>
          <w:tcPr>
            <w:tcW w:w="809" w:type="pct"/>
          </w:tcPr>
          <w:p w:rsidR="00341BD7" w:rsidRPr="00582110" w:rsidRDefault="00C80521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общей методологической направленности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41BD7"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использованием ИКТ</w:t>
            </w:r>
          </w:p>
        </w:tc>
        <w:tc>
          <w:tcPr>
            <w:tcW w:w="312" w:type="pct"/>
          </w:tcPr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:rsidTr="00582110">
        <w:trPr>
          <w:trHeight w:val="20"/>
        </w:trPr>
        <w:tc>
          <w:tcPr>
            <w:tcW w:w="765" w:type="pct"/>
            <w:vMerge w:val="restart"/>
          </w:tcPr>
          <w:p w:rsidR="00EB5604" w:rsidRPr="00341BD7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</w:t>
            </w:r>
            <w:r w:rsidRPr="00341BD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en-US"/>
              </w:rPr>
              <w:t xml:space="preserve"> № 2.4.</w:t>
            </w:r>
          </w:p>
          <w:p w:rsidR="00EB5604" w:rsidRPr="00341BD7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Покупки</w:t>
            </w:r>
          </w:p>
        </w:tc>
        <w:tc>
          <w:tcPr>
            <w:tcW w:w="364" w:type="pct"/>
          </w:tcPr>
          <w:p w:rsidR="00EB5604" w:rsidRPr="00341BD7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42" w:type="pct"/>
          </w:tcPr>
          <w:p w:rsidR="00EB5604" w:rsidRPr="00341BD7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Содержаниеучебногоматериала</w:t>
            </w:r>
            <w:proofErr w:type="spellEnd"/>
          </w:p>
        </w:tc>
        <w:tc>
          <w:tcPr>
            <w:tcW w:w="809" w:type="pct"/>
          </w:tcPr>
          <w:p w:rsidR="00EB5604" w:rsidRPr="00341BD7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:rsidR="00EB5604" w:rsidRPr="00C80521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:rsidR="00EB5604" w:rsidRPr="001A2D59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14,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МР 02, МР 03, МР 04, МР 05, МР 07, МР 08, 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09,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5604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EB5604" w:rsidRPr="00582110" w:rsidTr="00582110">
        <w:trPr>
          <w:trHeight w:val="20"/>
        </w:trPr>
        <w:tc>
          <w:tcPr>
            <w:tcW w:w="765" w:type="pct"/>
            <w:vMerge/>
          </w:tcPr>
          <w:p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(department store, shopping mall etc);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(butter, sandwich  a bottle of milk etc.)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 исчисляемые и неисчисляемые;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употреблениеслов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many, much, a lot of, little, few, a few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ссуществительными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;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артикли: определенный, неопределенный, нулевой; 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артиклей;</w:t>
            </w:r>
          </w:p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highlight w:val="yellow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арифметические действия и вычисления.</w:t>
            </w:r>
          </w:p>
        </w:tc>
        <w:tc>
          <w:tcPr>
            <w:tcW w:w="809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:rsidTr="00582110">
        <w:trPr>
          <w:trHeight w:val="20"/>
        </w:trPr>
        <w:tc>
          <w:tcPr>
            <w:tcW w:w="765" w:type="pct"/>
            <w:vMerge/>
          </w:tcPr>
          <w:p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B5604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:rsidTr="00582110">
        <w:trPr>
          <w:trHeight w:val="246"/>
        </w:trPr>
        <w:tc>
          <w:tcPr>
            <w:tcW w:w="765" w:type="pct"/>
            <w:vMerge/>
          </w:tcPr>
          <w:p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B5604" w:rsidRPr="00C80521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33-34</w:t>
            </w:r>
          </w:p>
        </w:tc>
        <w:tc>
          <w:tcPr>
            <w:tcW w:w="2042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Виды магазинов. Ассортимент товаров. </w:t>
            </w:r>
          </w:p>
        </w:tc>
        <w:tc>
          <w:tcPr>
            <w:tcW w:w="809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:rsidTr="00582110">
        <w:trPr>
          <w:trHeight w:val="215"/>
        </w:trPr>
        <w:tc>
          <w:tcPr>
            <w:tcW w:w="765" w:type="pct"/>
            <w:vMerge/>
          </w:tcPr>
          <w:p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B5604" w:rsidRPr="00C80521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35-36</w:t>
            </w:r>
          </w:p>
        </w:tc>
        <w:tc>
          <w:tcPr>
            <w:tcW w:w="2042" w:type="pct"/>
          </w:tcPr>
          <w:p w:rsidR="00EB5604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Совершение покупок.</w:t>
            </w:r>
          </w:p>
          <w:p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5A3EB9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Униформа техника-механика, водителя.</w:t>
            </w:r>
          </w:p>
        </w:tc>
        <w:tc>
          <w:tcPr>
            <w:tcW w:w="809" w:type="pct"/>
          </w:tcPr>
          <w:p w:rsidR="00EB5604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использованием </w:t>
            </w:r>
            <w:proofErr w:type="spellStart"/>
            <w:proofErr w:type="gram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ИКТ-технологии</w:t>
            </w:r>
            <w:proofErr w:type="spellEnd"/>
            <w:proofErr w:type="gramEnd"/>
          </w:p>
        </w:tc>
        <w:tc>
          <w:tcPr>
            <w:tcW w:w="312" w:type="pct"/>
          </w:tcPr>
          <w:p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 w:val="restart"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2.5.</w:t>
            </w:r>
          </w:p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C80521" w:rsidP="00E55E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07, 08, 09,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06, ОК 08</w:t>
            </w:r>
            <w:r w:rsidR="0019782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ОК 09</w:t>
            </w: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еда (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egg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pizza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meatetc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- способы приготовления пищи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boil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mix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cut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roastetc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дроби (1/12: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one-twelfth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множественного числа с помощью внешней и внутренней флексии;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существительные, имеющие одну форму для единственного и множественного числа;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и правописание окончаний.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185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C80521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37-38</w:t>
            </w:r>
          </w:p>
        </w:tc>
        <w:tc>
          <w:tcPr>
            <w:tcW w:w="2042" w:type="pct"/>
          </w:tcPr>
          <w:p w:rsidR="00E55E11" w:rsidRPr="00C8052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05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Способы приготовления пищи. 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3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C80521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39-40</w:t>
            </w:r>
          </w:p>
        </w:tc>
        <w:tc>
          <w:tcPr>
            <w:tcW w:w="2042" w:type="pct"/>
          </w:tcPr>
          <w:p w:rsidR="00E55E11" w:rsidRPr="00C80521" w:rsidRDefault="00C8052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80521">
              <w:rPr>
                <w:rFonts w:ascii="Times New Roman" w:hAnsi="Times New Roman" w:cs="Times New Roman"/>
                <w:sz w:val="20"/>
                <w:szCs w:val="20"/>
              </w:rPr>
              <w:t>Традиции питания. В кафе, в ресторане, в столовой.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659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C80521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  <w:p w:rsidR="00E55E11" w:rsidRPr="00C8052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5E11" w:rsidRPr="00C8052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Default="00E55E11" w:rsidP="00C8052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C80521">
              <w:rPr>
                <w:rFonts w:ascii="Times New Roman" w:eastAsia="Calibri" w:hAnsi="Times New Roman" w:cs="Times New Roman"/>
                <w:sz w:val="20"/>
                <w:szCs w:val="20"/>
              </w:rPr>
              <w:t>Фаст-фуд</w:t>
            </w:r>
            <w:proofErr w:type="spellEnd"/>
            <w:r w:rsidRPr="00C80521">
              <w:rPr>
                <w:rFonts w:ascii="Times New Roman" w:eastAsia="Calibri" w:hAnsi="Times New Roman" w:cs="Times New Roman"/>
                <w:sz w:val="20"/>
                <w:szCs w:val="20"/>
              </w:rPr>
              <w:t>. История создания.</w:t>
            </w:r>
            <w:r w:rsidR="00C80521" w:rsidRPr="00C805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0521" w:rsidRPr="00C80521">
              <w:rPr>
                <w:rFonts w:ascii="Times New Roman" w:hAnsi="Times New Roman" w:cs="Times New Roman"/>
                <w:iCs/>
                <w:sz w:val="20"/>
                <w:szCs w:val="20"/>
              </w:rPr>
              <w:t>Еда полезная и вредная.</w:t>
            </w:r>
          </w:p>
          <w:p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5A3EB9" w:rsidRPr="00C80521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Питание на работе.</w:t>
            </w:r>
          </w:p>
        </w:tc>
        <w:tc>
          <w:tcPr>
            <w:tcW w:w="809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55E11"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использованием </w:t>
            </w:r>
            <w:proofErr w:type="spellStart"/>
            <w:proofErr w:type="gramStart"/>
            <w:r w:rsidR="00E55E11"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ИКТ-технологии</w:t>
            </w:r>
            <w:proofErr w:type="spellEnd"/>
            <w:proofErr w:type="gramEnd"/>
          </w:p>
        </w:tc>
        <w:tc>
          <w:tcPr>
            <w:tcW w:w="312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E55E11">
        <w:trPr>
          <w:trHeight w:val="39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</w:t>
            </w:r>
            <w:r w:rsidR="00CF11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 2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темам 2.3-2.5 раздела № 2.</w:t>
            </w:r>
          </w:p>
        </w:tc>
        <w:tc>
          <w:tcPr>
            <w:tcW w:w="809" w:type="pct"/>
          </w:tcPr>
          <w:p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 w:val="restart"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№ 2.6.</w:t>
            </w:r>
          </w:p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Здоровье и спорт</w:t>
            </w: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02, ЛР 05, ЛР 10, ЛР11, ЛР12, ЛР15,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09,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06, ОК 08</w:t>
            </w:r>
            <w:r w:rsid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(healthy-unhealthy, parts of body);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правильноепитание</w:t>
            </w:r>
            <w:proofErr w:type="spellEnd"/>
            <w:proofErr w:type="gram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(diet, </w:t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proteinetc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названиявидовспорта</w:t>
            </w:r>
            <w:proofErr w:type="spellEnd"/>
            <w:proofErr w:type="gram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(football, yoga, rowing, etc.);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(running nose, catch a cold, etc.).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Грамматика: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простое прошедшее время (образование и функции в действительном и страдательном залоге.</w:t>
            </w:r>
            <w:proofErr w:type="gramEnd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Чтение и правописание окончаний в настоящем и прошедшем времени. </w:t>
            </w:r>
            <w:proofErr w:type="gram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Слова — маркеры времени)</w:t>
            </w:r>
            <w:proofErr w:type="gramEnd"/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правильные и неправильные глаголы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условные предложения I, II, III типов;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прямая речь.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185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43-44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Здоровый образ жизни. 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15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45-46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Физическая культура и спорт. 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45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47-48</w:t>
            </w:r>
          </w:p>
        </w:tc>
        <w:tc>
          <w:tcPr>
            <w:tcW w:w="2042" w:type="pct"/>
          </w:tcPr>
          <w:p w:rsidR="00E55E1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Занятия физической культуры.</w:t>
            </w:r>
          </w:p>
          <w:p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5A3EB9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Спорт в профессиях техник-механик, водитель.</w:t>
            </w:r>
          </w:p>
        </w:tc>
        <w:tc>
          <w:tcPr>
            <w:tcW w:w="809" w:type="pct"/>
          </w:tcPr>
          <w:p w:rsidR="00E55E11" w:rsidRPr="00582110" w:rsidRDefault="00C80521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49-50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Посещение врача.</w:t>
            </w:r>
          </w:p>
        </w:tc>
        <w:tc>
          <w:tcPr>
            <w:tcW w:w="809" w:type="pct"/>
          </w:tcPr>
          <w:p w:rsidR="00C8052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 с применением ИКТ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 w:val="restart"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2.7.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Путешествия</w:t>
            </w: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02, ЛР 07, ЛР 09, ЛР 10, ЛР11,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05, МР 06, МР 07,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</w:t>
            </w:r>
            <w:r w:rsidR="0019782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</w:t>
            </w:r>
            <w:proofErr w:type="gramEnd"/>
            <w:r w:rsidR="000016F8" w:rsidRPr="000016F8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путешествий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(travelling by plane, by train etc.);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</w:t>
            </w:r>
            <w:proofErr w:type="gramEnd"/>
            <w:r w:rsidR="000016F8" w:rsidRPr="000016F8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транспорта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(bus, car, plane etc.)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инфинитив, его формы;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неопределенные местоимения;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степеней сравнения наречий;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наречия места.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199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1F2687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51-52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Экскурсии. Путешествия.</w:t>
            </w:r>
            <w:r w:rsidR="001F26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Правила этикета в разных странах.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jc w:val="center"/>
              <w:rPr>
                <w:rFonts w:ascii="Calibri" w:eastAsia="Calibri" w:hAnsi="Calibri" w:cs="Times New Roman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169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1F2687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53-54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Средства передвижения, транспорт. </w:t>
            </w:r>
          </w:p>
        </w:tc>
        <w:tc>
          <w:tcPr>
            <w:tcW w:w="809" w:type="pct"/>
          </w:tcPr>
          <w:p w:rsidR="00E55E11" w:rsidRPr="00582110" w:rsidRDefault="00E55E11" w:rsidP="001F2687">
            <w:pPr>
              <w:jc w:val="center"/>
              <w:rPr>
                <w:rFonts w:ascii="Calibri" w:eastAsia="Calibri" w:hAnsi="Calibri" w:cs="Times New Roman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="001F2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46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1F2687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55-56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Достопримечательности.</w:t>
            </w:r>
            <w:r w:rsidR="001F2687"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Байкал – жемчужина Сибири.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  <w:r w:rsidR="001F2687"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с применением ИКТ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 w:val="restar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№ 2.8.</w:t>
            </w:r>
          </w:p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64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10,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02, МР 03, МР 04, МР 05, МР 06, МР 07, МР 08, МР 09,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E55E11" w:rsidRPr="00161341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государственное устройство (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government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presidentetc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proofErr w:type="gram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proofErr w:type="spellEnd"/>
            <w:proofErr w:type="gram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etc.).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</w:t>
            </w: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сравнительные</w:t>
            </w:r>
            <w:r w:rsidR="000016F8" w:rsidRPr="000016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обороты</w:t>
            </w:r>
            <w:r w:rsidR="000016F8" w:rsidRPr="000016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than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, as…as, not so … as;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условные</w:t>
            </w:r>
            <w:r w:rsidR="000016F8" w:rsidRPr="000016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предложения</w:t>
            </w:r>
            <w:r w:rsidR="000016F8" w:rsidRPr="000016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="000016F8" w:rsidRPr="000016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официальнойречи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(It would be highly appreciated if you could/can);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пассивный</w:t>
            </w:r>
            <w:r w:rsidR="000016F8" w:rsidRPr="0016134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залог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;</w:t>
            </w:r>
          </w:p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 used to +the Infinitive structure.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155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57-58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.Географическое положение, климат, население. 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444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59-60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Национальные символы. Политическое и экономическое устройство. 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46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61-62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Основные достопримечательности. Москва – столица России.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E55E11">
        <w:trPr>
          <w:trHeight w:val="435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63-64</w:t>
            </w:r>
          </w:p>
        </w:tc>
        <w:tc>
          <w:tcPr>
            <w:tcW w:w="2042" w:type="pct"/>
          </w:tcPr>
          <w:p w:rsidR="00E55E1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Мой город.</w:t>
            </w:r>
          </w:p>
          <w:p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5A3EB9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Поиск работы техника-механика, водителя.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 w:val="restar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№ 2.9.</w:t>
            </w:r>
          </w:p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Страны изучаемого языка</w:t>
            </w: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02, ЛР 06, ЛР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ЛР 08, ЛР 10,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02, МР 03, МР 04, МР 05, МР 06, МР 07, МР 08, 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09,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ПРу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</w:t>
            </w:r>
          </w:p>
          <w:p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E55E11" w:rsidRPr="00582110" w:rsidTr="00582110">
        <w:trPr>
          <w:trHeight w:val="3056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</w:t>
            </w: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proofErr w:type="gram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государственноеустройство</w:t>
            </w:r>
            <w:proofErr w:type="spellEnd"/>
            <w:proofErr w:type="gram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(government, president, Chamber of parliament etc.);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etc);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gram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экономика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(gross domestic product, machinery, income etc.);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достопримечательности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(sights, Tower Bridge, Big Ben, Tower etc)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артикли с географическими названиями;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косвенная речь;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E55E11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69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F11E3" w:rsidP="00CF11E3">
            <w:pPr>
              <w:tabs>
                <w:tab w:val="left" w:pos="180"/>
                <w:tab w:val="center" w:pos="43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65-66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Великобритания (географическое положение,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национальные символы; политическое и экономическое устройство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).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215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67-68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Великобритания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(крупные города, достопримечательности).</w:t>
            </w: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582110">
        <w:trPr>
          <w:trHeight w:val="322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69-70</w:t>
            </w:r>
          </w:p>
        </w:tc>
        <w:tc>
          <w:tcPr>
            <w:tcW w:w="204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США (географическое положение,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 национальные символы).</w:t>
            </w:r>
          </w:p>
          <w:p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:rsidTr="00E55E11">
        <w:trPr>
          <w:trHeight w:val="660"/>
        </w:trPr>
        <w:tc>
          <w:tcPr>
            <w:tcW w:w="765" w:type="pct"/>
            <w:vMerge/>
          </w:tcPr>
          <w:p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E55E11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71-72</w:t>
            </w:r>
          </w:p>
        </w:tc>
        <w:tc>
          <w:tcPr>
            <w:tcW w:w="2042" w:type="pct"/>
          </w:tcPr>
          <w:p w:rsidR="00CF11E3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США (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крупные города, достопримечательности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).</w:t>
            </w:r>
            <w:r w:rsidR="00CF11E3"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:rsidR="00E55E11" w:rsidRPr="00582110" w:rsidRDefault="00E55E11" w:rsidP="00CF11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:rsidTr="00582110">
        <w:trPr>
          <w:trHeight w:val="20"/>
        </w:trPr>
        <w:tc>
          <w:tcPr>
            <w:tcW w:w="765" w:type="pct"/>
            <w:vMerge w:val="restar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2.10.</w:t>
            </w:r>
          </w:p>
          <w:p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Традиции России и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англоговорящих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стран</w:t>
            </w:r>
          </w:p>
        </w:tc>
        <w:tc>
          <w:tcPr>
            <w:tcW w:w="364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8F3183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07, ЛР 08, ЛР 09, ЛР 11, ЛР 13, ЛР 15,</w:t>
            </w:r>
          </w:p>
          <w:p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03, МР 04, МР 05, МР 06, МР 07, МР 08, МР 09,</w:t>
            </w:r>
          </w:p>
          <w:p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ПРб03,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06</w:t>
            </w:r>
          </w:p>
        </w:tc>
      </w:tr>
      <w:tr w:rsidR="008F3183" w:rsidRPr="00582110" w:rsidTr="00582110">
        <w:trPr>
          <w:trHeight w:val="20"/>
        </w:trPr>
        <w:tc>
          <w:tcPr>
            <w:tcW w:w="765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количественные и порядковые числительные;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 xml:space="preserve">обозначение годов, дат, времени, периодов; 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месяцы, дни недели.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предлоги времени;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числительные количественные и порядковые;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обозначение годов, дат, времени, периодов;</w:t>
            </w:r>
          </w:p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:rsidTr="00582110">
        <w:trPr>
          <w:trHeight w:val="20"/>
        </w:trPr>
        <w:tc>
          <w:tcPr>
            <w:tcW w:w="765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:rsidTr="00582110">
        <w:trPr>
          <w:trHeight w:val="170"/>
        </w:trPr>
        <w:tc>
          <w:tcPr>
            <w:tcW w:w="765" w:type="pct"/>
            <w:vMerge/>
          </w:tcPr>
          <w:p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F3183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73-74</w:t>
            </w:r>
          </w:p>
        </w:tc>
        <w:tc>
          <w:tcPr>
            <w:tcW w:w="204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Обычаи народов России и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англоговорящих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стран.</w:t>
            </w:r>
          </w:p>
        </w:tc>
        <w:tc>
          <w:tcPr>
            <w:tcW w:w="809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:rsidTr="00582110">
        <w:trPr>
          <w:trHeight w:val="276"/>
        </w:trPr>
        <w:tc>
          <w:tcPr>
            <w:tcW w:w="765" w:type="pct"/>
            <w:vMerge/>
          </w:tcPr>
          <w:p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F3183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75-76</w:t>
            </w:r>
          </w:p>
        </w:tc>
        <w:tc>
          <w:tcPr>
            <w:tcW w:w="204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Традиции народов России. </w:t>
            </w:r>
            <w:r w:rsidR="00CF11E3"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Традиции народов </w:t>
            </w:r>
            <w:proofErr w:type="spellStart"/>
            <w:r w:rsidR="00CF11E3"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англоговорящих</w:t>
            </w:r>
            <w:proofErr w:type="spellEnd"/>
            <w:r w:rsidR="00CF11E3"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стран.</w:t>
            </w:r>
          </w:p>
        </w:tc>
        <w:tc>
          <w:tcPr>
            <w:tcW w:w="809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:rsidTr="00582110">
        <w:trPr>
          <w:trHeight w:val="215"/>
        </w:trPr>
        <w:tc>
          <w:tcPr>
            <w:tcW w:w="765" w:type="pct"/>
            <w:vMerge/>
          </w:tcPr>
          <w:p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F3183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77-78</w:t>
            </w:r>
          </w:p>
        </w:tc>
        <w:tc>
          <w:tcPr>
            <w:tcW w:w="2042" w:type="pct"/>
          </w:tcPr>
          <w:p w:rsidR="008F3183" w:rsidRPr="00582110" w:rsidRDefault="00CF11E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Поверья народов России и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англоговорящих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стран.</w:t>
            </w:r>
          </w:p>
        </w:tc>
        <w:tc>
          <w:tcPr>
            <w:tcW w:w="809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:rsidTr="008F3183">
        <w:trPr>
          <w:trHeight w:val="600"/>
        </w:trPr>
        <w:tc>
          <w:tcPr>
            <w:tcW w:w="765" w:type="pct"/>
            <w:vMerge/>
          </w:tcPr>
          <w:p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F3183" w:rsidRPr="00582110" w:rsidRDefault="00CF11E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79-80</w:t>
            </w:r>
          </w:p>
        </w:tc>
        <w:tc>
          <w:tcPr>
            <w:tcW w:w="2042" w:type="pct"/>
          </w:tcPr>
          <w:p w:rsidR="008F3183" w:rsidRPr="00582110" w:rsidRDefault="00CF11E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Контрольная работа №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по темам 2.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6 -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2.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10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раздела № 2.</w:t>
            </w:r>
          </w:p>
        </w:tc>
        <w:tc>
          <w:tcPr>
            <w:tcW w:w="809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110" w:rsidRPr="00582110" w:rsidTr="00582110">
        <w:trPr>
          <w:trHeight w:val="20"/>
        </w:trPr>
        <w:tc>
          <w:tcPr>
            <w:tcW w:w="765" w:type="pct"/>
          </w:tcPr>
          <w:p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3.</w:t>
            </w:r>
          </w:p>
        </w:tc>
        <w:tc>
          <w:tcPr>
            <w:tcW w:w="364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специальных целей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582110" w:rsidRPr="00582110" w:rsidRDefault="00CF11E3" w:rsidP="008F31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02, 04, 05, 06, 07, 08, 09, 11, 13, 15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06, 07, 08, 09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04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110" w:rsidRPr="00582110" w:rsidRDefault="00582110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 w:rsid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09, ОК 10</w:t>
            </w:r>
          </w:p>
        </w:tc>
      </w:tr>
      <w:tr w:rsidR="00582110" w:rsidRPr="00582110" w:rsidTr="00582110">
        <w:trPr>
          <w:trHeight w:val="20"/>
        </w:trPr>
        <w:tc>
          <w:tcPr>
            <w:tcW w:w="765" w:type="pct"/>
            <w:vMerge w:val="restar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3.1.</w:t>
            </w:r>
          </w:p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Обучение в колледже</w:t>
            </w:r>
          </w:p>
        </w:tc>
        <w:tc>
          <w:tcPr>
            <w:tcW w:w="364" w:type="pct"/>
          </w:tcPr>
          <w:p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582110" w:rsidRPr="00582110" w:rsidRDefault="00CF11E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110" w:rsidRPr="00582110" w:rsidRDefault="00197826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09, ОК 10</w:t>
            </w:r>
          </w:p>
        </w:tc>
      </w:tr>
      <w:tr w:rsidR="00582110" w:rsidRPr="00582110" w:rsidTr="00582110">
        <w:trPr>
          <w:trHeight w:val="1380"/>
        </w:trPr>
        <w:tc>
          <w:tcPr>
            <w:tcW w:w="765" w:type="pct"/>
            <w:vMerge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:rsidTr="00582110">
        <w:trPr>
          <w:trHeight w:val="20"/>
        </w:trPr>
        <w:tc>
          <w:tcPr>
            <w:tcW w:w="765" w:type="pct"/>
            <w:vMerge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582110" w:rsidRPr="00582110" w:rsidRDefault="00582110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582110" w:rsidRPr="00582110" w:rsidRDefault="00CF11E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:rsidTr="00582110">
        <w:trPr>
          <w:trHeight w:val="230"/>
        </w:trPr>
        <w:tc>
          <w:tcPr>
            <w:tcW w:w="765" w:type="pct"/>
            <w:vMerge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582110" w:rsidRPr="00582110" w:rsidRDefault="00CF11E3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81-82</w:t>
            </w:r>
          </w:p>
        </w:tc>
        <w:tc>
          <w:tcPr>
            <w:tcW w:w="2042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Современный колледж. 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:rsidTr="00582110">
        <w:trPr>
          <w:trHeight w:val="215"/>
        </w:trPr>
        <w:tc>
          <w:tcPr>
            <w:tcW w:w="765" w:type="pct"/>
            <w:vMerge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582110" w:rsidRPr="00582110" w:rsidRDefault="00CF11E3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83-84</w:t>
            </w:r>
          </w:p>
        </w:tc>
        <w:tc>
          <w:tcPr>
            <w:tcW w:w="2042" w:type="pct"/>
          </w:tcPr>
          <w:p w:rsidR="00582110" w:rsidRPr="00582110" w:rsidRDefault="00582110" w:rsidP="000016F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Особенности подготовки по професси</w:t>
            </w:r>
            <w:r w:rsidR="000016F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ям техник-механик, водитель.</w:t>
            </w:r>
          </w:p>
        </w:tc>
        <w:tc>
          <w:tcPr>
            <w:tcW w:w="809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23557" w:rsidRPr="00582110" w:rsidTr="00A23557">
        <w:trPr>
          <w:trHeight w:val="245"/>
        </w:trPr>
        <w:tc>
          <w:tcPr>
            <w:tcW w:w="765" w:type="pct"/>
            <w:vMerge w:val="restart"/>
          </w:tcPr>
          <w:p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3.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A23557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:rsidR="00A23557" w:rsidRPr="00582110" w:rsidRDefault="00A23557" w:rsidP="00CF1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A23557" w:rsidRPr="00CF11E3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</w:t>
            </w:r>
          </w:p>
          <w:p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</w:t>
            </w:r>
          </w:p>
          <w:p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3557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</w:t>
            </w:r>
          </w:p>
        </w:tc>
      </w:tr>
      <w:tr w:rsidR="00A23557" w:rsidRPr="00582110" w:rsidTr="00A23557">
        <w:trPr>
          <w:trHeight w:val="210"/>
        </w:trPr>
        <w:tc>
          <w:tcPr>
            <w:tcW w:w="765" w:type="pct"/>
            <w:vMerge/>
          </w:tcPr>
          <w:p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A23557" w:rsidRPr="00582110" w:rsidRDefault="00A23557" w:rsidP="00A23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A23557" w:rsidRPr="00582110" w:rsidRDefault="00A23557" w:rsidP="00A235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</w:t>
            </w:r>
            <w:proofErr w:type="gramEnd"/>
            <w:r w:rsidR="000016F8" w:rsidRPr="000016F8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наук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science, physics, chemistry and etc.)</w:t>
            </w:r>
          </w:p>
          <w:p w:rsidR="00A23557" w:rsidRPr="00582110" w:rsidRDefault="00A23557" w:rsidP="00A235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лексика.</w:t>
            </w:r>
          </w:p>
          <w:p w:rsidR="00A23557" w:rsidRPr="00582110" w:rsidRDefault="00A23557" w:rsidP="00A235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:rsidR="00A23557" w:rsidRDefault="00A23557" w:rsidP="00A235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809" w:type="pct"/>
          </w:tcPr>
          <w:p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:rsidTr="00A23557">
        <w:trPr>
          <w:trHeight w:val="195"/>
        </w:trPr>
        <w:tc>
          <w:tcPr>
            <w:tcW w:w="765" w:type="pct"/>
            <w:vMerge/>
          </w:tcPr>
          <w:p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:rsidTr="00A23557">
        <w:trPr>
          <w:trHeight w:val="195"/>
        </w:trPr>
        <w:tc>
          <w:tcPr>
            <w:tcW w:w="765" w:type="pct"/>
            <w:vMerge/>
          </w:tcPr>
          <w:p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A23557" w:rsidRPr="00A23557" w:rsidRDefault="00A23557" w:rsidP="005A3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85-86</w:t>
            </w:r>
          </w:p>
        </w:tc>
        <w:tc>
          <w:tcPr>
            <w:tcW w:w="2042" w:type="pct"/>
          </w:tcPr>
          <w:p w:rsidR="00A23557" w:rsidRPr="00A23557" w:rsidRDefault="00A23557" w:rsidP="00A2355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3557">
              <w:rPr>
                <w:rFonts w:ascii="Times New Roman" w:hAnsi="Times New Roman" w:cs="Times New Roman"/>
                <w:iCs/>
                <w:sz w:val="20"/>
                <w:szCs w:val="20"/>
              </w:rPr>
              <w:t>Достижения науки.</w:t>
            </w:r>
          </w:p>
          <w:p w:rsidR="00A23557" w:rsidRPr="00A23557" w:rsidRDefault="00A23557" w:rsidP="00A235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</w:tcPr>
          <w:p w:rsidR="00A23557" w:rsidRPr="00A23557" w:rsidRDefault="00A23557" w:rsidP="00A2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A23557" w:rsidRP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:rsidTr="00A23557">
        <w:trPr>
          <w:trHeight w:val="225"/>
        </w:trPr>
        <w:tc>
          <w:tcPr>
            <w:tcW w:w="765" w:type="pct"/>
            <w:vMerge/>
          </w:tcPr>
          <w:p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A23557" w:rsidRPr="00A23557" w:rsidRDefault="00A23557" w:rsidP="005A3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87-88</w:t>
            </w:r>
          </w:p>
        </w:tc>
        <w:tc>
          <w:tcPr>
            <w:tcW w:w="2042" w:type="pct"/>
          </w:tcPr>
          <w:p w:rsidR="00A23557" w:rsidRPr="00A23557" w:rsidRDefault="00A23557" w:rsidP="00A2355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355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Современные компьютерные технологии в </w:t>
            </w:r>
            <w:r w:rsidR="000016F8">
              <w:rPr>
                <w:rFonts w:ascii="Times New Roman" w:hAnsi="Times New Roman" w:cs="Times New Roman"/>
                <w:iCs/>
                <w:sz w:val="20"/>
                <w:szCs w:val="20"/>
              </w:rPr>
              <w:t>сельском хозяйстве.</w:t>
            </w:r>
          </w:p>
          <w:p w:rsidR="00A23557" w:rsidRPr="00A23557" w:rsidRDefault="00A23557" w:rsidP="00A235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</w:tcPr>
          <w:p w:rsidR="00A23557" w:rsidRPr="00A23557" w:rsidRDefault="00A23557" w:rsidP="00A2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A23557" w:rsidRP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:rsidTr="00A23557">
        <w:trPr>
          <w:trHeight w:val="240"/>
        </w:trPr>
        <w:tc>
          <w:tcPr>
            <w:tcW w:w="765" w:type="pct"/>
            <w:vMerge/>
          </w:tcPr>
          <w:p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A23557" w:rsidRPr="00A23557" w:rsidRDefault="00A23557" w:rsidP="005A3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89-90</w:t>
            </w:r>
          </w:p>
        </w:tc>
        <w:tc>
          <w:tcPr>
            <w:tcW w:w="2042" w:type="pct"/>
          </w:tcPr>
          <w:p w:rsidR="00A23557" w:rsidRPr="00A23557" w:rsidRDefault="00A23557" w:rsidP="00A2355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355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Технологии в профессиональной деятельности. </w:t>
            </w:r>
          </w:p>
          <w:p w:rsidR="00A23557" w:rsidRP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</w:tcPr>
          <w:p w:rsidR="00A23557" w:rsidRPr="00A23557" w:rsidRDefault="00A23557" w:rsidP="00A2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Урок общей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методологической направленности</w:t>
            </w:r>
          </w:p>
        </w:tc>
        <w:tc>
          <w:tcPr>
            <w:tcW w:w="312" w:type="pct"/>
          </w:tcPr>
          <w:p w:rsidR="00A23557" w:rsidRP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8" w:type="pct"/>
            <w:vMerge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:rsidTr="00582110">
        <w:trPr>
          <w:trHeight w:val="300"/>
        </w:trPr>
        <w:tc>
          <w:tcPr>
            <w:tcW w:w="765" w:type="pct"/>
            <w:vMerge w:val="restart"/>
          </w:tcPr>
          <w:p w:rsidR="00A23557" w:rsidRPr="00582110" w:rsidRDefault="00A2355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lastRenderedPageBreak/>
              <w:t>Тема  3.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A23557" w:rsidRPr="00CF11E3" w:rsidRDefault="00A23557" w:rsidP="00CF1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F11E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Промышленные</w:t>
            </w:r>
          </w:p>
          <w:p w:rsidR="00A23557" w:rsidRDefault="00A23557" w:rsidP="00CF1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F11E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технологии</w:t>
            </w:r>
          </w:p>
        </w:tc>
        <w:tc>
          <w:tcPr>
            <w:tcW w:w="364" w:type="pct"/>
          </w:tcPr>
          <w:p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557" w:rsidRP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14,</w:t>
            </w:r>
          </w:p>
          <w:p w:rsidR="00A23557" w:rsidRP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</w:t>
            </w:r>
          </w:p>
          <w:p w:rsidR="00A23557" w:rsidRPr="00582110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A23557" w:rsidRPr="00582110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3557" w:rsidRDefault="00197826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09, ОК 10</w:t>
            </w:r>
          </w:p>
        </w:tc>
      </w:tr>
      <w:tr w:rsidR="00FC36FF" w:rsidRPr="00582110" w:rsidTr="00582110">
        <w:trPr>
          <w:trHeight w:val="304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CF11E3" w:rsidRPr="00CF11E3" w:rsidRDefault="00CF11E3" w:rsidP="00CF11E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:rsidR="00CF11E3" w:rsidRPr="00CF11E3" w:rsidRDefault="00CF11E3" w:rsidP="00CF1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proofErr w:type="gramStart"/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машиныимеханизмы</w:t>
            </w:r>
            <w:proofErr w:type="spellEnd"/>
            <w:proofErr w:type="gramEnd"/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machinery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enginery, equipment </w:t>
            </w: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etc.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  <w:p w:rsidR="00CF11E3" w:rsidRPr="00CF11E3" w:rsidRDefault="00CF11E3" w:rsidP="00CF1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proofErr w:type="gramStart"/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промышленноеоборудование</w:t>
            </w:r>
            <w:proofErr w:type="spellEnd"/>
            <w:proofErr w:type="gramEnd"/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industrial equipment, machine </w:t>
            </w:r>
            <w:proofErr w:type="spellStart"/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tools,bench</w:t>
            </w: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etc</w:t>
            </w:r>
            <w:proofErr w:type="spellEnd"/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.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)</w:t>
            </w:r>
          </w:p>
          <w:p w:rsidR="00CF11E3" w:rsidRPr="00CF11E3" w:rsidRDefault="00CF11E3" w:rsidP="00CF11E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:rsidR="00FC36FF" w:rsidRPr="00582110" w:rsidRDefault="00CF11E3" w:rsidP="00CF1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582110">
        <w:trPr>
          <w:trHeight w:val="304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FC36FF" w:rsidRPr="003B7A81" w:rsidRDefault="00CF11E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CF11E3">
        <w:trPr>
          <w:trHeight w:val="480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FC36FF" w:rsidRPr="00CF11E3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91-92</w:t>
            </w:r>
          </w:p>
        </w:tc>
        <w:tc>
          <w:tcPr>
            <w:tcW w:w="2042" w:type="pct"/>
          </w:tcPr>
          <w:p w:rsidR="00CF11E3" w:rsidRPr="00CF11E3" w:rsidRDefault="00CF11E3" w:rsidP="00001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Машины и механизмы. </w:t>
            </w:r>
            <w:r w:rsidR="000016F8">
              <w:rPr>
                <w:rFonts w:ascii="Times New Roman" w:hAnsi="Times New Roman"/>
                <w:sz w:val="20"/>
                <w:szCs w:val="20"/>
                <w:lang w:eastAsia="ru-RU"/>
              </w:rPr>
              <w:t>Сельскохозяйственное</w:t>
            </w: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оборудование. </w:t>
            </w:r>
          </w:p>
        </w:tc>
        <w:tc>
          <w:tcPr>
            <w:tcW w:w="809" w:type="pct"/>
          </w:tcPr>
          <w:p w:rsidR="00FC36FF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F11E3" w:rsidRPr="00582110" w:rsidTr="00582110">
        <w:trPr>
          <w:trHeight w:val="195"/>
        </w:trPr>
        <w:tc>
          <w:tcPr>
            <w:tcW w:w="765" w:type="pct"/>
            <w:vMerge/>
          </w:tcPr>
          <w:p w:rsidR="00CF11E3" w:rsidRPr="00582110" w:rsidRDefault="00CF11E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CF11E3" w:rsidRPr="00CF11E3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93-94</w:t>
            </w:r>
          </w:p>
        </w:tc>
        <w:tc>
          <w:tcPr>
            <w:tcW w:w="2042" w:type="pct"/>
          </w:tcPr>
          <w:p w:rsidR="00CF11E3" w:rsidRPr="00CF11E3" w:rsidRDefault="00CF11E3" w:rsidP="00CF11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>Работа</w:t>
            </w:r>
            <w:r w:rsidR="000016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техника-механика, водителя</w:t>
            </w: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производстве.</w:t>
            </w:r>
          </w:p>
        </w:tc>
        <w:tc>
          <w:tcPr>
            <w:tcW w:w="809" w:type="pct"/>
          </w:tcPr>
          <w:p w:rsidR="00CF11E3" w:rsidRPr="00582110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CF11E3" w:rsidRPr="00582110" w:rsidRDefault="00CF11E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CF11E3" w:rsidRPr="00582110" w:rsidRDefault="00CF11E3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582110">
        <w:trPr>
          <w:trHeight w:val="246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FC36FF" w:rsidRPr="00CF11E3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95-96</w:t>
            </w:r>
          </w:p>
        </w:tc>
        <w:tc>
          <w:tcPr>
            <w:tcW w:w="2042" w:type="pct"/>
          </w:tcPr>
          <w:p w:rsidR="00FC36FF" w:rsidRPr="00CF11E3" w:rsidRDefault="00CF11E3" w:rsidP="000016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Конкурсы профессионального мастерства </w:t>
            </w:r>
            <w:proofErr w:type="spellStart"/>
            <w:r w:rsidRPr="00CF11E3">
              <w:rPr>
                <w:rFonts w:ascii="Times New Roman" w:hAnsi="Times New Roman"/>
                <w:sz w:val="20"/>
                <w:szCs w:val="20"/>
                <w:lang w:val="en-US" w:eastAsia="ru-RU"/>
              </w:rPr>
              <w:t>WorldSkills</w:t>
            </w:r>
            <w:proofErr w:type="spellEnd"/>
            <w:r w:rsidR="000016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</w:t>
            </w:r>
            <w:r w:rsidR="00161341">
              <w:rPr>
                <w:rFonts w:ascii="Times New Roman" w:hAnsi="Times New Roman"/>
                <w:sz w:val="20"/>
                <w:szCs w:val="20"/>
                <w:lang w:eastAsia="ru-RU"/>
              </w:rPr>
              <w:t>профессиям</w:t>
            </w:r>
            <w:r w:rsidR="000016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техник-механик, водитель.</w:t>
            </w:r>
          </w:p>
        </w:tc>
        <w:tc>
          <w:tcPr>
            <w:tcW w:w="809" w:type="pct"/>
          </w:tcPr>
          <w:p w:rsidR="00FC36FF" w:rsidRPr="00582110" w:rsidRDefault="00CF11E3" w:rsidP="00FC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582110">
        <w:trPr>
          <w:trHeight w:val="20"/>
        </w:trPr>
        <w:tc>
          <w:tcPr>
            <w:tcW w:w="765" w:type="pct"/>
            <w:vMerge w:val="restart"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</w:t>
            </w:r>
            <w:r w:rsidR="00A2355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.4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</w:t>
            </w:r>
          </w:p>
        </w:tc>
        <w:tc>
          <w:tcPr>
            <w:tcW w:w="364" w:type="pct"/>
          </w:tcPr>
          <w:p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FC36FF" w:rsidRPr="005624BB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:rsidR="00FC36FF" w:rsidRPr="00A74F48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15,</w:t>
            </w:r>
          </w:p>
          <w:p w:rsidR="00FC36FF" w:rsidRPr="00A74F48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</w:t>
            </w:r>
          </w:p>
          <w:p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06, ОК 09</w:t>
            </w:r>
          </w:p>
        </w:tc>
      </w:tr>
      <w:tr w:rsidR="00FC36FF" w:rsidRPr="00582110" w:rsidTr="00582110">
        <w:trPr>
          <w:trHeight w:val="20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</w:t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грамматические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конструкции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типичные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научно-популярного стиля.</w:t>
            </w:r>
          </w:p>
        </w:tc>
        <w:tc>
          <w:tcPr>
            <w:tcW w:w="809" w:type="pct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582110">
        <w:trPr>
          <w:trHeight w:val="20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FC36FF" w:rsidRPr="005624BB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582110">
        <w:trPr>
          <w:trHeight w:val="247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FC36FF" w:rsidRPr="00582110" w:rsidRDefault="00A23557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97-98</w:t>
            </w:r>
          </w:p>
        </w:tc>
        <w:tc>
          <w:tcPr>
            <w:tcW w:w="2042" w:type="pct"/>
          </w:tcPr>
          <w:p w:rsidR="00FC36FF" w:rsidRPr="00582110" w:rsidRDefault="00A23557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Естественные науки.</w:t>
            </w:r>
          </w:p>
        </w:tc>
        <w:tc>
          <w:tcPr>
            <w:tcW w:w="809" w:type="pct"/>
          </w:tcPr>
          <w:p w:rsidR="00FC36FF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582110">
        <w:trPr>
          <w:trHeight w:val="216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FC36FF" w:rsidRPr="00582110" w:rsidRDefault="00A23557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99-100</w:t>
            </w:r>
          </w:p>
        </w:tc>
        <w:tc>
          <w:tcPr>
            <w:tcW w:w="2042" w:type="pct"/>
          </w:tcPr>
          <w:p w:rsidR="00FC36FF" w:rsidRPr="00582110" w:rsidRDefault="00FC36FF" w:rsidP="000016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</w:t>
            </w:r>
            <w:r w:rsidR="000016F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 ученые и их открытия  в сельском хозяйстве.</w:t>
            </w:r>
          </w:p>
        </w:tc>
        <w:tc>
          <w:tcPr>
            <w:tcW w:w="809" w:type="pct"/>
          </w:tcPr>
          <w:p w:rsidR="00FC36FF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:rsidTr="00582110">
        <w:trPr>
          <w:trHeight w:val="185"/>
        </w:trPr>
        <w:tc>
          <w:tcPr>
            <w:tcW w:w="765" w:type="pct"/>
            <w:vMerge/>
          </w:tcPr>
          <w:p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FC36FF" w:rsidRPr="008903E9" w:rsidRDefault="00A23557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903E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101-102</w:t>
            </w:r>
          </w:p>
        </w:tc>
        <w:tc>
          <w:tcPr>
            <w:tcW w:w="2042" w:type="pct"/>
          </w:tcPr>
          <w:p w:rsidR="00FC36FF" w:rsidRPr="008903E9" w:rsidRDefault="00A23557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903E9">
              <w:rPr>
                <w:rFonts w:ascii="Times New Roman" w:hAnsi="Times New Roman" w:cs="Times New Roman"/>
                <w:iCs/>
                <w:sz w:val="20"/>
                <w:szCs w:val="20"/>
              </w:rPr>
              <w:t>Нобелевские лауреаты.</w:t>
            </w:r>
          </w:p>
        </w:tc>
        <w:tc>
          <w:tcPr>
            <w:tcW w:w="809" w:type="pct"/>
          </w:tcPr>
          <w:p w:rsidR="00FC36FF" w:rsidRPr="008903E9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FC36FF" w:rsidRPr="008903E9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:rsidTr="00582110">
        <w:trPr>
          <w:trHeight w:val="20"/>
        </w:trPr>
        <w:tc>
          <w:tcPr>
            <w:tcW w:w="765" w:type="pct"/>
            <w:vMerge w:val="restart"/>
          </w:tcPr>
          <w:p w:rsidR="008903E9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8903E9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</w:p>
        </w:tc>
        <w:tc>
          <w:tcPr>
            <w:tcW w:w="364" w:type="pct"/>
          </w:tcPr>
          <w:p w:rsidR="008903E9" w:rsidRPr="00582110" w:rsidRDefault="008903E9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8903E9" w:rsidRPr="00B014F9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 w:val="restart"/>
          </w:tcPr>
          <w:p w:rsidR="008903E9" w:rsidRPr="00A74F48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</w:t>
            </w:r>
          </w:p>
          <w:p w:rsidR="008903E9" w:rsidRPr="00A74F48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</w:t>
            </w:r>
          </w:p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903E9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01-ОК 10</w:t>
            </w:r>
          </w:p>
        </w:tc>
      </w:tr>
      <w:tr w:rsidR="008903E9" w:rsidRPr="00582110" w:rsidTr="00582110">
        <w:trPr>
          <w:trHeight w:val="20"/>
        </w:trPr>
        <w:tc>
          <w:tcPr>
            <w:tcW w:w="765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903E9" w:rsidRPr="00582110" w:rsidRDefault="008903E9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-герундий, инфинитив.</w:t>
            </w:r>
          </w:p>
        </w:tc>
        <w:tc>
          <w:tcPr>
            <w:tcW w:w="809" w:type="pct"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:rsidTr="00582110">
        <w:trPr>
          <w:trHeight w:val="20"/>
        </w:trPr>
        <w:tc>
          <w:tcPr>
            <w:tcW w:w="765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903E9" w:rsidRPr="00582110" w:rsidRDefault="008903E9" w:rsidP="00595A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8903E9" w:rsidRPr="00254287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:rsidTr="00582110">
        <w:trPr>
          <w:trHeight w:val="184"/>
        </w:trPr>
        <w:tc>
          <w:tcPr>
            <w:tcW w:w="765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8903E9" w:rsidRPr="00582110" w:rsidRDefault="008903E9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103-104</w:t>
            </w:r>
          </w:p>
        </w:tc>
        <w:tc>
          <w:tcPr>
            <w:tcW w:w="2042" w:type="pct"/>
          </w:tcPr>
          <w:p w:rsidR="008903E9" w:rsidRPr="00582110" w:rsidRDefault="008903E9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Специфика работы по </w:t>
            </w:r>
            <w:r w:rsidR="00161341">
              <w:rPr>
                <w:rFonts w:ascii="Times New Roman" w:hAnsi="Times New Roman"/>
                <w:sz w:val="20"/>
                <w:szCs w:val="20"/>
                <w:lang w:eastAsia="ru-RU"/>
              </w:rPr>
              <w:t>профессиям</w:t>
            </w:r>
            <w:r w:rsidR="000016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техник-механик, водитель.</w:t>
            </w:r>
          </w:p>
        </w:tc>
        <w:tc>
          <w:tcPr>
            <w:tcW w:w="809" w:type="pct"/>
          </w:tcPr>
          <w:p w:rsidR="008903E9" w:rsidRPr="00582110" w:rsidRDefault="008903E9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:rsidR="008903E9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:rsidTr="00582110">
        <w:trPr>
          <w:trHeight w:val="199"/>
        </w:trPr>
        <w:tc>
          <w:tcPr>
            <w:tcW w:w="765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:rsidR="008903E9" w:rsidRPr="00582110" w:rsidRDefault="008903E9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105</w:t>
            </w:r>
          </w:p>
        </w:tc>
        <w:tc>
          <w:tcPr>
            <w:tcW w:w="2042" w:type="pct"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Специфика работы </w:t>
            </w:r>
            <w:r w:rsidR="000016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</w:t>
            </w:r>
            <w:r w:rsidR="00161341">
              <w:rPr>
                <w:rFonts w:ascii="Times New Roman" w:hAnsi="Times New Roman"/>
                <w:sz w:val="20"/>
                <w:szCs w:val="20"/>
                <w:lang w:eastAsia="ru-RU"/>
              </w:rPr>
              <w:t>профессиям</w:t>
            </w:r>
            <w:r w:rsidR="000016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техник-механик, водитель.</w:t>
            </w:r>
          </w:p>
        </w:tc>
        <w:tc>
          <w:tcPr>
            <w:tcW w:w="809" w:type="pct"/>
          </w:tcPr>
          <w:p w:rsidR="008903E9" w:rsidRPr="00582110" w:rsidRDefault="008903E9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:rsidR="008903E9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:rsidTr="008903E9">
        <w:trPr>
          <w:trHeight w:val="225"/>
        </w:trPr>
        <w:tc>
          <w:tcPr>
            <w:tcW w:w="3980" w:type="pct"/>
            <w:gridSpan w:val="4"/>
          </w:tcPr>
          <w:p w:rsidR="008903E9" w:rsidRPr="008903E9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Консультации</w:t>
            </w:r>
          </w:p>
        </w:tc>
        <w:tc>
          <w:tcPr>
            <w:tcW w:w="312" w:type="pct"/>
            <w:vAlign w:val="center"/>
          </w:tcPr>
          <w:p w:rsidR="008903E9" w:rsidRPr="008903E9" w:rsidRDefault="008903E9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8903E9" w:rsidRPr="00582110" w:rsidTr="00582110">
        <w:trPr>
          <w:trHeight w:val="225"/>
        </w:trPr>
        <w:tc>
          <w:tcPr>
            <w:tcW w:w="3980" w:type="pct"/>
            <w:gridSpan w:val="4"/>
          </w:tcPr>
          <w:p w:rsidR="008903E9" w:rsidRPr="008903E9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Промежуточная аттестация (экзамен)</w:t>
            </w:r>
          </w:p>
        </w:tc>
        <w:tc>
          <w:tcPr>
            <w:tcW w:w="312" w:type="pct"/>
            <w:vAlign w:val="center"/>
          </w:tcPr>
          <w:p w:rsidR="008903E9" w:rsidRPr="008903E9" w:rsidRDefault="008903E9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582110" w:rsidRPr="00582110" w:rsidTr="00582110">
        <w:trPr>
          <w:trHeight w:val="20"/>
        </w:trPr>
        <w:tc>
          <w:tcPr>
            <w:tcW w:w="3980" w:type="pct"/>
            <w:gridSpan w:val="4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:rsidR="00582110" w:rsidRPr="00582110" w:rsidRDefault="008903E9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:rsidR="00582110" w:rsidRPr="00582110" w:rsidRDefault="00582110" w:rsidP="00582110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582110" w:rsidRPr="00582110" w:rsidSect="003621DB">
          <w:footerReference w:type="default" r:id="rId13"/>
          <w:footerReference w:type="first" r:id="rId14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82110" w:rsidRPr="00582110" w:rsidRDefault="00582110" w:rsidP="00582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582110" w:rsidRPr="00582110" w:rsidRDefault="00582110" w:rsidP="00582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2110" w:rsidRPr="00582110" w:rsidRDefault="00582110" w:rsidP="005821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:rsidR="00582110" w:rsidRPr="00582110" w:rsidRDefault="00582110" w:rsidP="005821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доска учебная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рабочее место преподавателя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столы и  стулья (по числу </w:t>
      </w:r>
      <w:proofErr w:type="gramStart"/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шкаф для хранения раздаточного дидактического материала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 (компьютером, средствами </w:t>
      </w:r>
      <w:proofErr w:type="spellStart"/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аудиовизуализации</w:t>
      </w:r>
      <w:proofErr w:type="spellEnd"/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библиотечный фонд. 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:rsidR="00E123F5" w:rsidRDefault="00E123F5" w:rsidP="00E123F5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spell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Агабекян</w:t>
      </w:r>
      <w:proofErr w:type="spell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И.П. Деловой английский = </w:t>
      </w:r>
      <w:proofErr w:type="spell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English</w:t>
      </w:r>
      <w:proofErr w:type="spell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for</w:t>
      </w:r>
      <w:proofErr w:type="spell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business</w:t>
      </w:r>
      <w:proofErr w:type="spell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9-е изд.- Ростов </w:t>
      </w:r>
      <w:proofErr w:type="spell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proofErr w:type="spell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/Д: «Феникс»,2013. - 318 </w:t>
      </w:r>
      <w:proofErr w:type="gram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123F5" w:rsidRPr="00C61639" w:rsidRDefault="00E123F5" w:rsidP="00E123F5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Безкоровайная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Г.Т.,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Койранская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Е.А., Соколова Н.И.,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Лаврик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Г.В.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PlanetofEnglish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E123F5" w:rsidRPr="00C61639" w:rsidRDefault="00E123F5" w:rsidP="00E123F5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:rsidR="00E123F5" w:rsidRPr="001D1C0C" w:rsidRDefault="00E123F5" w:rsidP="00E123F5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ВосковскаяА.С</w:t>
      </w:r>
      <w:proofErr w:type="spellEnd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, Карпова Т.А. Английский язык: учебник для студентов образовательных учреждений среднего профессионального образования</w:t>
      </w:r>
      <w:proofErr w:type="gramStart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 </w:t>
      </w:r>
      <w:proofErr w:type="gramStart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остов – на - дону: «феникс», 2014. – 376 с.</w:t>
      </w:r>
    </w:p>
    <w:p w:rsidR="007214B4" w:rsidRDefault="007214B4" w:rsidP="007214B4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14B4" w:rsidRDefault="007214B4" w:rsidP="007214B4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:rsidR="007214B4" w:rsidRDefault="007214B4" w:rsidP="007214B4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Английский язык для академических целей.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EnglishforAcademicPurposes</w:t>
      </w:r>
      <w:proofErr w:type="spellEnd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для вузов / Т. А. Барановская, А. В. Захарова, Т. Б. Поспелова, Ю. А. Суворова ; под редакцией Т. А. Барановской. — 2-е изд.,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 — Москва : Издательство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2022. — 220 с. — (Высшее образование). — ISBN 978-5-534-13839-9. — Текст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 </w:t>
      </w:r>
      <w:hyperlink r:id="rId15" w:tgtFrame="_blank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https://urait.ru/bcode/489787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(дата обращения: 22.05.2022).</w:t>
      </w:r>
    </w:p>
    <w:p w:rsidR="007214B4" w:rsidRDefault="007214B4" w:rsidP="007214B4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2.Английский язык для изучающих биотехнологии и общественное питание (A2-B2)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для среднего профессионального образования / Л. В. Антипова [и др.] ; под редакцией Л. В. Антиповой. — 2-е изд.,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2020. — 217 с. — (Профессиональное образование). — ISBN 978-5-534-12263-3. — Текст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 </w:t>
      </w:r>
      <w:hyperlink r:id="rId16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https://urait.ru/bcode/455142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22.05.2022).</w:t>
      </w:r>
    </w:p>
    <w:p w:rsidR="007214B4" w:rsidRDefault="007214B4" w:rsidP="007214B4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14B4" w:rsidRDefault="007214B4" w:rsidP="007214B4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7214B4" w:rsidRDefault="007214B4" w:rsidP="007214B4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Видеоуроки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интернет: [сайт]. – ООО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Мультиурок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2020 – URL: </w:t>
      </w:r>
      <w:hyperlink r:id="rId17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http://videouroki.net</w:t>
        </w:r>
      </w:hyperlink>
    </w:p>
    <w:p w:rsidR="007214B4" w:rsidRDefault="007214B4" w:rsidP="007214B4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(дата обращения: 22.05.2022) – Текст: электронный.</w:t>
      </w:r>
    </w:p>
    <w:p w:rsidR="007214B4" w:rsidRDefault="007214B4" w:rsidP="007214B4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Информационная система «Единое окно доступа к образовательным ресурсам». - URL: </w:t>
      </w:r>
      <w:hyperlink r:id="rId18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http://window.edu.ru/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22.05.2022). – Текст: электронный.</w:t>
      </w:r>
    </w:p>
    <w:p w:rsidR="007214B4" w:rsidRDefault="007214B4" w:rsidP="007214B4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Онлайн-словари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Мультитран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». - </w:t>
      </w:r>
      <w:hyperlink r:id="rId19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URL:http://www.multitran.ru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22.05.2022). – Текст: электронный.</w:t>
      </w:r>
    </w:p>
    <w:p w:rsidR="007214B4" w:rsidRDefault="007214B4" w:rsidP="007214B4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Энциклопедия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Британника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»: [сайт]. – EncyclopædiaBritannica,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Inc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2020 – URL: </w:t>
      </w:r>
      <w:hyperlink r:id="rId20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www.britannica.com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22.05.2022) – Текст: электронный.</w:t>
      </w:r>
    </w:p>
    <w:p w:rsidR="007214B4" w:rsidRDefault="007214B4" w:rsidP="007214B4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CambridgeDictionariesOnline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hyperlink r:id="rId21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URL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: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http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://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dictionary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cambridge</w:t>
        </w:r>
        <w:proofErr w:type="spellEnd"/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org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22.05.2022). – Текст: электронный.</w:t>
      </w:r>
    </w:p>
    <w:p w:rsidR="007214B4" w:rsidRDefault="007214B4" w:rsidP="007214B4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6.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MacmillanDictionary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возможностью прослушать произношение слов: [сайт]. –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MacmillanEducationLimited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2009-2020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URL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hyperlink r:id="rId22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www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macmillandictionary</w:t>
        </w:r>
        <w:proofErr w:type="spellEnd"/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 – Текст: электронный.</w:t>
      </w:r>
    </w:p>
    <w:p w:rsidR="007214B4" w:rsidRDefault="007214B4" w:rsidP="007214B4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7. News in Levels. World news for students of English: [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]. – URL: </w:t>
      </w:r>
      <w:r w:rsidR="00567B9D">
        <w:fldChar w:fldCharType="begin"/>
      </w:r>
      <w:r w:rsidR="00567B9D" w:rsidRPr="00161341">
        <w:rPr>
          <w:lang w:val="en-US"/>
        </w:rPr>
        <w:instrText>HYPERLINK "https://www.newsinlevels.com"</w:instrText>
      </w:r>
      <w:r w:rsidR="00567B9D">
        <w:fldChar w:fldCharType="separate"/>
      </w:r>
      <w:r>
        <w:rPr>
          <w:rStyle w:val="a9"/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https://www.newsinlevels.com</w:t>
      </w:r>
      <w:r w:rsidR="00567B9D"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датаобращения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: 22.05.2022)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214B4" w:rsidRPr="00E123F5" w:rsidRDefault="007214B4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582110" w:rsidRPr="00582110" w:rsidRDefault="00582110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КОНТРОЛЬ И ОЦЕНКА РЕЗУЛЬТАТОВ ОСВОЕНИЯ </w:t>
      </w:r>
      <w:r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:rsidR="00582110" w:rsidRPr="00582110" w:rsidRDefault="00582110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3"/>
        <w:gridCol w:w="6178"/>
      </w:tblGrid>
      <w:tr w:rsidR="00582110" w:rsidRPr="00582110" w:rsidTr="00582110">
        <w:tc>
          <w:tcPr>
            <w:tcW w:w="1514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highlight w:val="yellow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3486" w:type="pct"/>
          </w:tcPr>
          <w:p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Методы оценки</w:t>
            </w:r>
          </w:p>
        </w:tc>
      </w:tr>
      <w:tr w:rsidR="00582110" w:rsidRPr="00582110" w:rsidTr="00582110">
        <w:trPr>
          <w:trHeight w:val="1703"/>
        </w:trPr>
        <w:tc>
          <w:tcPr>
            <w:tcW w:w="1514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</w:p>
        </w:tc>
        <w:tc>
          <w:tcPr>
            <w:tcW w:w="3486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-письменный/устный опрос (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монологические и диалогические высказывания по темам, сообщения-презентации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оценка заданий для самостоятельной работы;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письменные/устные диктанты;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выполнение домашних заданий проблемного характера.</w:t>
            </w:r>
          </w:p>
        </w:tc>
      </w:tr>
      <w:tr w:rsidR="00582110" w:rsidRPr="00582110" w:rsidTr="00582110">
        <w:tc>
          <w:tcPr>
            <w:tcW w:w="1514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Владение знаниями о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социокультурной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</w:p>
        </w:tc>
        <w:tc>
          <w:tcPr>
            <w:tcW w:w="3486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-тестирование;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т.д.).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онлайн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оценивание: https://docs.google.com/ https://learningapps.org/ https://puzzle-english.com/ </w:t>
            </w:r>
            <w:hyperlink r:id="rId23" w:history="1">
              <w:r w:rsidRPr="00582110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https://www.britishcouncil.ru/</w:t>
              </w:r>
            </w:hyperlink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выполнение домашних заданий проблемного характера.</w:t>
            </w:r>
          </w:p>
        </w:tc>
      </w:tr>
      <w:tr w:rsidR="00582110" w:rsidRPr="00582110" w:rsidTr="00582110">
        <w:tc>
          <w:tcPr>
            <w:tcW w:w="1514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Достижение порогового уровня владения иностранным языком, позволяющего выпускникам общаться в устной и письменной </w:t>
            </w: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формах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</w:p>
        </w:tc>
        <w:tc>
          <w:tcPr>
            <w:tcW w:w="3486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письма личного характера;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анкета/заявление;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-тестирование;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творческие задания.</w:t>
            </w:r>
          </w:p>
        </w:tc>
      </w:tr>
      <w:tr w:rsidR="00582110" w:rsidRPr="00582110" w:rsidTr="00582110">
        <w:tc>
          <w:tcPr>
            <w:tcW w:w="1514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  <w:tc>
          <w:tcPr>
            <w:tcW w:w="3486" w:type="pct"/>
          </w:tcPr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т.д.); 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написание энциклопедической или справочной статьи о родном городе по предложенному шаблону;</w:t>
            </w:r>
          </w:p>
          <w:p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составление резюме.</w:t>
            </w:r>
          </w:p>
        </w:tc>
      </w:tr>
    </w:tbl>
    <w:p w:rsidR="00582110" w:rsidRPr="00582110" w:rsidRDefault="00582110" w:rsidP="0058211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:rsidR="00582110" w:rsidRPr="00582110" w:rsidRDefault="00582110" w:rsidP="00582110">
      <w:pPr>
        <w:rPr>
          <w:rFonts w:ascii="Calibri" w:eastAsia="Calibri" w:hAnsi="Calibri" w:cs="Times New Roman"/>
        </w:rPr>
      </w:pPr>
    </w:p>
    <w:p w:rsidR="00582110" w:rsidRPr="00582110" w:rsidRDefault="00582110" w:rsidP="00582110">
      <w:pPr>
        <w:rPr>
          <w:rFonts w:ascii="Calibri" w:eastAsia="Calibri" w:hAnsi="Calibri" w:cs="Times New Roman"/>
        </w:rPr>
      </w:pPr>
    </w:p>
    <w:p w:rsidR="00582110" w:rsidRPr="00582110" w:rsidRDefault="00582110" w:rsidP="00582110">
      <w:pPr>
        <w:rPr>
          <w:rFonts w:ascii="Calibri" w:eastAsia="Calibri" w:hAnsi="Calibri" w:cs="Times New Roman"/>
        </w:rPr>
      </w:pPr>
    </w:p>
    <w:p w:rsidR="00582110" w:rsidRPr="00582110" w:rsidRDefault="00582110" w:rsidP="00582110">
      <w:pPr>
        <w:rPr>
          <w:rFonts w:ascii="Calibri" w:eastAsia="Calibri" w:hAnsi="Calibri" w:cs="Times New Roman"/>
        </w:rPr>
      </w:pPr>
    </w:p>
    <w:p w:rsidR="00582110" w:rsidRPr="00582110" w:rsidRDefault="00582110" w:rsidP="00582110">
      <w:pPr>
        <w:spacing w:after="0"/>
        <w:ind w:firstLine="567"/>
        <w:rPr>
          <w:rFonts w:ascii="Calibri" w:eastAsia="Calibri" w:hAnsi="Calibri" w:cs="Times New Roman"/>
          <w:sz w:val="24"/>
          <w:szCs w:val="24"/>
        </w:rPr>
      </w:pPr>
    </w:p>
    <w:p w:rsidR="00582110" w:rsidRPr="00582110" w:rsidRDefault="00582110" w:rsidP="00582110">
      <w:pPr>
        <w:spacing w:after="0" w:line="240" w:lineRule="auto"/>
        <w:rPr>
          <w:rFonts w:ascii="Calibri" w:eastAsia="Calibri" w:hAnsi="Calibri" w:cs="Times New Roman"/>
        </w:rPr>
      </w:pPr>
    </w:p>
    <w:p w:rsidR="00546A1B" w:rsidRPr="00664746" w:rsidRDefault="00546A1B" w:rsidP="00582110">
      <w:pPr>
        <w:spacing w:after="200" w:line="276" w:lineRule="auto"/>
        <w:ind w:firstLine="709"/>
        <w:jc w:val="center"/>
      </w:pPr>
    </w:p>
    <w:sectPr w:rsidR="00546A1B" w:rsidRPr="00664746" w:rsidSect="00C61639">
      <w:pgSz w:w="11906" w:h="16838"/>
      <w:pgMar w:top="850" w:right="1701" w:bottom="1701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EB9" w:rsidRDefault="005A3EB9" w:rsidP="00F241E3">
      <w:pPr>
        <w:spacing w:after="0" w:line="240" w:lineRule="auto"/>
      </w:pPr>
      <w:r>
        <w:separator/>
      </w:r>
    </w:p>
  </w:endnote>
  <w:endnote w:type="continuationSeparator" w:id="1">
    <w:p w:rsidR="005A3EB9" w:rsidRDefault="005A3EB9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EB9" w:rsidRDefault="00567B9D" w:rsidP="002D0DA0">
    <w:pPr>
      <w:pStyle w:val="ad"/>
      <w:framePr w:wrap="around" w:vAnchor="text" w:hAnchor="margin" w:xAlign="right" w:y="1"/>
      <w:rPr>
        <w:rStyle w:val="aff5"/>
      </w:rPr>
    </w:pPr>
    <w:r>
      <w:rPr>
        <w:rStyle w:val="aff5"/>
      </w:rPr>
      <w:fldChar w:fldCharType="begin"/>
    </w:r>
    <w:r w:rsidR="005A3EB9">
      <w:rPr>
        <w:rStyle w:val="aff5"/>
      </w:rPr>
      <w:instrText xml:space="preserve">PAGE  </w:instrText>
    </w:r>
    <w:r>
      <w:rPr>
        <w:rStyle w:val="aff5"/>
      </w:rPr>
      <w:fldChar w:fldCharType="end"/>
    </w:r>
  </w:p>
  <w:p w:rsidR="005A3EB9" w:rsidRDefault="005A3EB9" w:rsidP="002D0DA0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EB9" w:rsidRDefault="005A3EB9" w:rsidP="002D0DA0">
    <w:pPr>
      <w:pStyle w:val="ad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:rsidR="005A3EB9" w:rsidRPr="00DF2D59" w:rsidRDefault="00567B9D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="005A3EB9"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161341">
          <w:rPr>
            <w:rFonts w:ascii="Times New Roman" w:hAnsi="Times New Roman" w:cs="Times New Roman"/>
            <w:noProof/>
          </w:rPr>
          <w:t>16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:rsidR="005A3EB9" w:rsidRDefault="005A3EB9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6255"/>
      <w:docPartObj>
        <w:docPartGallery w:val="Page Numbers (Bottom of Page)"/>
        <w:docPartUnique/>
      </w:docPartObj>
    </w:sdtPr>
    <w:sdtContent>
      <w:p w:rsidR="005A3EB9" w:rsidRDefault="00567B9D" w:rsidP="00DF2D59">
        <w:pPr>
          <w:pStyle w:val="ad"/>
          <w:jc w:val="center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EB9" w:rsidRDefault="005A3EB9" w:rsidP="00F241E3">
      <w:pPr>
        <w:spacing w:after="0" w:line="240" w:lineRule="auto"/>
      </w:pPr>
      <w:r>
        <w:separator/>
      </w:r>
    </w:p>
  </w:footnote>
  <w:footnote w:type="continuationSeparator" w:id="1">
    <w:p w:rsidR="005A3EB9" w:rsidRDefault="005A3EB9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>
    <w:nsid w:val="0AB44E11"/>
    <w:multiLevelType w:val="multilevel"/>
    <w:tmpl w:val="4E4C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5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92789"/>
    <w:multiLevelType w:val="hybridMultilevel"/>
    <w:tmpl w:val="C5E80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28941F1"/>
    <w:multiLevelType w:val="hybridMultilevel"/>
    <w:tmpl w:val="EDF8E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000876"/>
    <w:multiLevelType w:val="hybridMultilevel"/>
    <w:tmpl w:val="8C2A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9C3DD7"/>
    <w:multiLevelType w:val="multilevel"/>
    <w:tmpl w:val="448A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DE7DE4"/>
    <w:multiLevelType w:val="hybridMultilevel"/>
    <w:tmpl w:val="C820039E"/>
    <w:lvl w:ilvl="0" w:tplc="2C787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9756C8A"/>
    <w:multiLevelType w:val="hybridMultilevel"/>
    <w:tmpl w:val="5B70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C51982"/>
    <w:multiLevelType w:val="hybridMultilevel"/>
    <w:tmpl w:val="A6301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5E79D3"/>
    <w:multiLevelType w:val="hybridMultilevel"/>
    <w:tmpl w:val="64824A12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6">
    <w:nsid w:val="588F3290"/>
    <w:multiLevelType w:val="hybridMultilevel"/>
    <w:tmpl w:val="AB3837C8"/>
    <w:lvl w:ilvl="0" w:tplc="0B6A355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641FC2"/>
    <w:multiLevelType w:val="multilevel"/>
    <w:tmpl w:val="015A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9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1E260A"/>
    <w:multiLevelType w:val="multilevel"/>
    <w:tmpl w:val="0F2E9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4B71EE"/>
    <w:multiLevelType w:val="hybridMultilevel"/>
    <w:tmpl w:val="5426A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A230FC"/>
    <w:multiLevelType w:val="hybridMultilevel"/>
    <w:tmpl w:val="EE2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0A4C42"/>
    <w:multiLevelType w:val="hybridMultilevel"/>
    <w:tmpl w:val="CF72DD64"/>
    <w:lvl w:ilvl="0" w:tplc="03E00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AA21F6"/>
    <w:multiLevelType w:val="hybridMultilevel"/>
    <w:tmpl w:val="37647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6E4A7E"/>
    <w:multiLevelType w:val="hybridMultilevel"/>
    <w:tmpl w:val="DB9CB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C2C6F5D"/>
    <w:multiLevelType w:val="multilevel"/>
    <w:tmpl w:val="420E6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3"/>
  </w:num>
  <w:num w:numId="3">
    <w:abstractNumId w:val="19"/>
  </w:num>
  <w:num w:numId="4">
    <w:abstractNumId w:val="11"/>
  </w:num>
  <w:num w:numId="5">
    <w:abstractNumId w:val="32"/>
  </w:num>
  <w:num w:numId="6">
    <w:abstractNumId w:val="35"/>
  </w:num>
  <w:num w:numId="7">
    <w:abstractNumId w:val="26"/>
  </w:num>
  <w:num w:numId="8">
    <w:abstractNumId w:val="38"/>
  </w:num>
  <w:num w:numId="9">
    <w:abstractNumId w:val="9"/>
  </w:num>
  <w:num w:numId="10">
    <w:abstractNumId w:val="4"/>
  </w:num>
  <w:num w:numId="11">
    <w:abstractNumId w:val="25"/>
  </w:num>
  <w:num w:numId="12">
    <w:abstractNumId w:val="28"/>
  </w:num>
  <w:num w:numId="13">
    <w:abstractNumId w:val="30"/>
  </w:num>
  <w:num w:numId="14">
    <w:abstractNumId w:val="1"/>
  </w:num>
  <w:num w:numId="15">
    <w:abstractNumId w:val="21"/>
  </w:num>
  <w:num w:numId="16">
    <w:abstractNumId w:val="29"/>
  </w:num>
  <w:num w:numId="17">
    <w:abstractNumId w:val="40"/>
  </w:num>
  <w:num w:numId="18">
    <w:abstractNumId w:val="42"/>
  </w:num>
  <w:num w:numId="19">
    <w:abstractNumId w:val="34"/>
  </w:num>
  <w:num w:numId="20">
    <w:abstractNumId w:val="7"/>
  </w:num>
  <w:num w:numId="21">
    <w:abstractNumId w:val="24"/>
  </w:num>
  <w:num w:numId="22">
    <w:abstractNumId w:val="10"/>
  </w:num>
  <w:num w:numId="23">
    <w:abstractNumId w:val="17"/>
  </w:num>
  <w:num w:numId="24">
    <w:abstractNumId w:val="36"/>
  </w:num>
  <w:num w:numId="25">
    <w:abstractNumId w:val="5"/>
  </w:num>
  <w:num w:numId="26">
    <w:abstractNumId w:val="0"/>
  </w:num>
  <w:num w:numId="27">
    <w:abstractNumId w:val="14"/>
  </w:num>
  <w:num w:numId="28">
    <w:abstractNumId w:val="15"/>
  </w:num>
  <w:num w:numId="29">
    <w:abstractNumId w:val="39"/>
  </w:num>
  <w:num w:numId="30">
    <w:abstractNumId w:val="20"/>
  </w:num>
  <w:num w:numId="31">
    <w:abstractNumId w:val="33"/>
  </w:num>
  <w:num w:numId="32">
    <w:abstractNumId w:val="37"/>
  </w:num>
  <w:num w:numId="33">
    <w:abstractNumId w:val="6"/>
  </w:num>
  <w:num w:numId="34">
    <w:abstractNumId w:val="8"/>
  </w:num>
  <w:num w:numId="35">
    <w:abstractNumId w:val="22"/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</w:num>
  <w:num w:numId="39">
    <w:abstractNumId w:val="31"/>
  </w:num>
  <w:num w:numId="40">
    <w:abstractNumId w:val="3"/>
  </w:num>
  <w:num w:numId="41">
    <w:abstractNumId w:val="12"/>
  </w:num>
  <w:num w:numId="42">
    <w:abstractNumId w:val="27"/>
  </w:num>
  <w:num w:numId="4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1E3"/>
    <w:rsid w:val="000016F8"/>
    <w:rsid w:val="00010A87"/>
    <w:rsid w:val="0003212A"/>
    <w:rsid w:val="000407FE"/>
    <w:rsid w:val="00052C31"/>
    <w:rsid w:val="00055C1A"/>
    <w:rsid w:val="00084515"/>
    <w:rsid w:val="00084E3C"/>
    <w:rsid w:val="00096449"/>
    <w:rsid w:val="000A00AF"/>
    <w:rsid w:val="000C570E"/>
    <w:rsid w:val="000D776B"/>
    <w:rsid w:val="000E7978"/>
    <w:rsid w:val="00102E36"/>
    <w:rsid w:val="00112CB5"/>
    <w:rsid w:val="0011386C"/>
    <w:rsid w:val="00133A27"/>
    <w:rsid w:val="00135EB4"/>
    <w:rsid w:val="00161341"/>
    <w:rsid w:val="00162EE1"/>
    <w:rsid w:val="001701AB"/>
    <w:rsid w:val="00174640"/>
    <w:rsid w:val="00187FD3"/>
    <w:rsid w:val="001900E9"/>
    <w:rsid w:val="00194188"/>
    <w:rsid w:val="00197826"/>
    <w:rsid w:val="001A1C24"/>
    <w:rsid w:val="001A2D59"/>
    <w:rsid w:val="001F2687"/>
    <w:rsid w:val="001F6D5F"/>
    <w:rsid w:val="0020278A"/>
    <w:rsid w:val="0022073E"/>
    <w:rsid w:val="002219B9"/>
    <w:rsid w:val="00254287"/>
    <w:rsid w:val="00255426"/>
    <w:rsid w:val="002A0B63"/>
    <w:rsid w:val="002A2AD9"/>
    <w:rsid w:val="002A45B4"/>
    <w:rsid w:val="002C3F8B"/>
    <w:rsid w:val="002D0DA0"/>
    <w:rsid w:val="002E0EB2"/>
    <w:rsid w:val="002E3E74"/>
    <w:rsid w:val="002E6425"/>
    <w:rsid w:val="002F109F"/>
    <w:rsid w:val="00302290"/>
    <w:rsid w:val="0030238C"/>
    <w:rsid w:val="00341BD7"/>
    <w:rsid w:val="003621DB"/>
    <w:rsid w:val="003727EC"/>
    <w:rsid w:val="003759C1"/>
    <w:rsid w:val="00380558"/>
    <w:rsid w:val="003862B1"/>
    <w:rsid w:val="003877D8"/>
    <w:rsid w:val="003A0AD8"/>
    <w:rsid w:val="003A44AD"/>
    <w:rsid w:val="003B2F11"/>
    <w:rsid w:val="003B7A81"/>
    <w:rsid w:val="003C3DC0"/>
    <w:rsid w:val="003C5159"/>
    <w:rsid w:val="003E398D"/>
    <w:rsid w:val="003E72D8"/>
    <w:rsid w:val="003F123F"/>
    <w:rsid w:val="003F4648"/>
    <w:rsid w:val="003F4937"/>
    <w:rsid w:val="003F625C"/>
    <w:rsid w:val="0040076E"/>
    <w:rsid w:val="004059EB"/>
    <w:rsid w:val="0041201F"/>
    <w:rsid w:val="00414E9A"/>
    <w:rsid w:val="00417625"/>
    <w:rsid w:val="00451768"/>
    <w:rsid w:val="00460604"/>
    <w:rsid w:val="00463657"/>
    <w:rsid w:val="00473A39"/>
    <w:rsid w:val="00484457"/>
    <w:rsid w:val="00487F81"/>
    <w:rsid w:val="00492809"/>
    <w:rsid w:val="004979D2"/>
    <w:rsid w:val="004A4DE7"/>
    <w:rsid w:val="004A65BE"/>
    <w:rsid w:val="004D5621"/>
    <w:rsid w:val="004E12DE"/>
    <w:rsid w:val="004E1D5F"/>
    <w:rsid w:val="00501920"/>
    <w:rsid w:val="00502226"/>
    <w:rsid w:val="005171E1"/>
    <w:rsid w:val="0052503A"/>
    <w:rsid w:val="00526692"/>
    <w:rsid w:val="005302B2"/>
    <w:rsid w:val="0054293A"/>
    <w:rsid w:val="00546A1B"/>
    <w:rsid w:val="005624BB"/>
    <w:rsid w:val="005630F0"/>
    <w:rsid w:val="00567B9D"/>
    <w:rsid w:val="005721C3"/>
    <w:rsid w:val="00582110"/>
    <w:rsid w:val="00582855"/>
    <w:rsid w:val="00595A11"/>
    <w:rsid w:val="00595BD5"/>
    <w:rsid w:val="005A3EB9"/>
    <w:rsid w:val="005A616A"/>
    <w:rsid w:val="005A6A8D"/>
    <w:rsid w:val="005C0EBC"/>
    <w:rsid w:val="005C74D3"/>
    <w:rsid w:val="005D1B81"/>
    <w:rsid w:val="005D6DE8"/>
    <w:rsid w:val="005E0243"/>
    <w:rsid w:val="005E396F"/>
    <w:rsid w:val="005F44FE"/>
    <w:rsid w:val="0061481A"/>
    <w:rsid w:val="00616063"/>
    <w:rsid w:val="00620BC0"/>
    <w:rsid w:val="0063313E"/>
    <w:rsid w:val="006477FD"/>
    <w:rsid w:val="00655E48"/>
    <w:rsid w:val="00664746"/>
    <w:rsid w:val="00673B11"/>
    <w:rsid w:val="00674554"/>
    <w:rsid w:val="00676243"/>
    <w:rsid w:val="00696E1E"/>
    <w:rsid w:val="006A003A"/>
    <w:rsid w:val="006B1EAA"/>
    <w:rsid w:val="006B2F36"/>
    <w:rsid w:val="006C02C4"/>
    <w:rsid w:val="006C22F3"/>
    <w:rsid w:val="00704CD1"/>
    <w:rsid w:val="007068BB"/>
    <w:rsid w:val="00710341"/>
    <w:rsid w:val="00715DB3"/>
    <w:rsid w:val="007214B4"/>
    <w:rsid w:val="00721F8E"/>
    <w:rsid w:val="00732D84"/>
    <w:rsid w:val="0073570B"/>
    <w:rsid w:val="0075628A"/>
    <w:rsid w:val="00756393"/>
    <w:rsid w:val="007663D7"/>
    <w:rsid w:val="00772514"/>
    <w:rsid w:val="00776F87"/>
    <w:rsid w:val="00796F17"/>
    <w:rsid w:val="007A27B0"/>
    <w:rsid w:val="007B20D0"/>
    <w:rsid w:val="007B723B"/>
    <w:rsid w:val="007C1DB8"/>
    <w:rsid w:val="007C2245"/>
    <w:rsid w:val="008140EA"/>
    <w:rsid w:val="00817DF8"/>
    <w:rsid w:val="0084100C"/>
    <w:rsid w:val="00854248"/>
    <w:rsid w:val="00861AC0"/>
    <w:rsid w:val="008903E9"/>
    <w:rsid w:val="008926D8"/>
    <w:rsid w:val="008C2E2C"/>
    <w:rsid w:val="008D0EBD"/>
    <w:rsid w:val="008F3183"/>
    <w:rsid w:val="008F7C46"/>
    <w:rsid w:val="00900F2C"/>
    <w:rsid w:val="00903274"/>
    <w:rsid w:val="00922877"/>
    <w:rsid w:val="00922A9D"/>
    <w:rsid w:val="00934E56"/>
    <w:rsid w:val="0095738E"/>
    <w:rsid w:val="009716B9"/>
    <w:rsid w:val="009950EB"/>
    <w:rsid w:val="009B5B8F"/>
    <w:rsid w:val="009D2FD6"/>
    <w:rsid w:val="009D4540"/>
    <w:rsid w:val="009F7D85"/>
    <w:rsid w:val="00A23557"/>
    <w:rsid w:val="00A262C8"/>
    <w:rsid w:val="00A3223F"/>
    <w:rsid w:val="00A41D36"/>
    <w:rsid w:val="00A475D3"/>
    <w:rsid w:val="00A47E67"/>
    <w:rsid w:val="00A63537"/>
    <w:rsid w:val="00A74DE2"/>
    <w:rsid w:val="00A74F48"/>
    <w:rsid w:val="00A86490"/>
    <w:rsid w:val="00A908BD"/>
    <w:rsid w:val="00AA23FD"/>
    <w:rsid w:val="00AA25EF"/>
    <w:rsid w:val="00AA5EB7"/>
    <w:rsid w:val="00AB4E40"/>
    <w:rsid w:val="00AC595C"/>
    <w:rsid w:val="00AD73AA"/>
    <w:rsid w:val="00B014F9"/>
    <w:rsid w:val="00B04C1D"/>
    <w:rsid w:val="00B13E28"/>
    <w:rsid w:val="00B16C1F"/>
    <w:rsid w:val="00B16C78"/>
    <w:rsid w:val="00B241DF"/>
    <w:rsid w:val="00B326CC"/>
    <w:rsid w:val="00B351A1"/>
    <w:rsid w:val="00B646E8"/>
    <w:rsid w:val="00B66A7A"/>
    <w:rsid w:val="00B94F83"/>
    <w:rsid w:val="00B958E9"/>
    <w:rsid w:val="00BA0823"/>
    <w:rsid w:val="00BA2425"/>
    <w:rsid w:val="00BA69CC"/>
    <w:rsid w:val="00BA6D70"/>
    <w:rsid w:val="00BE148F"/>
    <w:rsid w:val="00BE27D4"/>
    <w:rsid w:val="00BF0FE5"/>
    <w:rsid w:val="00BF4A51"/>
    <w:rsid w:val="00C249E0"/>
    <w:rsid w:val="00C37170"/>
    <w:rsid w:val="00C61639"/>
    <w:rsid w:val="00C80521"/>
    <w:rsid w:val="00C857CF"/>
    <w:rsid w:val="00C90278"/>
    <w:rsid w:val="00C92FDB"/>
    <w:rsid w:val="00CB2D82"/>
    <w:rsid w:val="00CB31BE"/>
    <w:rsid w:val="00CB65D1"/>
    <w:rsid w:val="00CC04EF"/>
    <w:rsid w:val="00CC7B0F"/>
    <w:rsid w:val="00CF11E3"/>
    <w:rsid w:val="00D05E2C"/>
    <w:rsid w:val="00D12554"/>
    <w:rsid w:val="00D15A36"/>
    <w:rsid w:val="00D24071"/>
    <w:rsid w:val="00D25FB9"/>
    <w:rsid w:val="00D30B3D"/>
    <w:rsid w:val="00D3121C"/>
    <w:rsid w:val="00D43908"/>
    <w:rsid w:val="00D457A5"/>
    <w:rsid w:val="00D521CE"/>
    <w:rsid w:val="00D57D23"/>
    <w:rsid w:val="00D62339"/>
    <w:rsid w:val="00D661DD"/>
    <w:rsid w:val="00D677F8"/>
    <w:rsid w:val="00D72C06"/>
    <w:rsid w:val="00D75A6D"/>
    <w:rsid w:val="00D84A77"/>
    <w:rsid w:val="00DA6C40"/>
    <w:rsid w:val="00DD21B2"/>
    <w:rsid w:val="00DF2D59"/>
    <w:rsid w:val="00E123F5"/>
    <w:rsid w:val="00E22C4E"/>
    <w:rsid w:val="00E310E3"/>
    <w:rsid w:val="00E4471B"/>
    <w:rsid w:val="00E50B1F"/>
    <w:rsid w:val="00E55E11"/>
    <w:rsid w:val="00E6472F"/>
    <w:rsid w:val="00E71257"/>
    <w:rsid w:val="00E77243"/>
    <w:rsid w:val="00E97D30"/>
    <w:rsid w:val="00EA2F62"/>
    <w:rsid w:val="00EA3654"/>
    <w:rsid w:val="00EB5604"/>
    <w:rsid w:val="00EB5CEF"/>
    <w:rsid w:val="00EB5DA4"/>
    <w:rsid w:val="00ED0DFA"/>
    <w:rsid w:val="00ED71ED"/>
    <w:rsid w:val="00EE484A"/>
    <w:rsid w:val="00F0028F"/>
    <w:rsid w:val="00F05D6F"/>
    <w:rsid w:val="00F11F03"/>
    <w:rsid w:val="00F20B9E"/>
    <w:rsid w:val="00F241E3"/>
    <w:rsid w:val="00F4714B"/>
    <w:rsid w:val="00F627C5"/>
    <w:rsid w:val="00F72300"/>
    <w:rsid w:val="00F873F3"/>
    <w:rsid w:val="00F87845"/>
    <w:rsid w:val="00F97D7C"/>
    <w:rsid w:val="00FA18EB"/>
    <w:rsid w:val="00FB6F64"/>
    <w:rsid w:val="00FC36FF"/>
    <w:rsid w:val="00FD40E9"/>
    <w:rsid w:val="00FE1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3A"/>
  </w:style>
  <w:style w:type="paragraph" w:styleId="1">
    <w:name w:val="heading 1"/>
    <w:basedOn w:val="a"/>
    <w:next w:val="a"/>
    <w:link w:val="10"/>
    <w:uiPriority w:val="9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BE27D4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8926D8"/>
    <w:rPr>
      <w:color w:val="0000FF"/>
      <w:u w:val="single"/>
    </w:rPr>
  </w:style>
  <w:style w:type="table" w:styleId="aa">
    <w:name w:val="Table Grid"/>
    <w:basedOn w:val="a1"/>
    <w:uiPriority w:val="59"/>
    <w:rsid w:val="005171E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471B"/>
  </w:style>
  <w:style w:type="paragraph" w:styleId="ad">
    <w:name w:val="footer"/>
    <w:basedOn w:val="a"/>
    <w:link w:val="ae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471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546A1B"/>
  </w:style>
  <w:style w:type="paragraph" w:styleId="af">
    <w:name w:val="TOC Heading"/>
    <w:basedOn w:val="1"/>
    <w:next w:val="a"/>
    <w:uiPriority w:val="39"/>
    <w:unhideWhenUsed/>
    <w:qFormat/>
    <w:rsid w:val="00546A1B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Название Знак"/>
    <w:basedOn w:val="a0"/>
    <w:link w:val="af1"/>
    <w:uiPriority w:val="10"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546A1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546A1B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546A1B"/>
    <w:rPr>
      <w:b/>
      <w:bCs/>
      <w:color w:val="auto"/>
    </w:rPr>
  </w:style>
  <w:style w:type="paragraph" w:styleId="af6">
    <w:name w:val="No Spacing"/>
    <w:uiPriority w:val="1"/>
    <w:qFormat/>
    <w:rsid w:val="00546A1B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6A1B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546A1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546A1B"/>
    <w:rPr>
      <w:rFonts w:eastAsiaTheme="minorEastAsia"/>
      <w:i/>
      <w:iCs/>
      <w:color w:val="4472C4" w:themeColor="accent1"/>
    </w:rPr>
  </w:style>
  <w:style w:type="character" w:styleId="af9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546A1B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-link">
    <w:name w:val="page-link"/>
    <w:basedOn w:val="a0"/>
    <w:rsid w:val="00546A1B"/>
  </w:style>
  <w:style w:type="table" w:customStyle="1" w:styleId="12">
    <w:name w:val="Сетка таблицы1"/>
    <w:basedOn w:val="a1"/>
    <w:next w:val="aa"/>
    <w:uiPriority w:val="59"/>
    <w:rsid w:val="00546A1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546A1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веб) Знак"/>
    <w:link w:val="afe"/>
    <w:uiPriority w:val="99"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B958E9"/>
  </w:style>
  <w:style w:type="paragraph" w:styleId="aff0">
    <w:name w:val="Body Text"/>
    <w:basedOn w:val="a"/>
    <w:link w:val="aff1"/>
    <w:uiPriority w:val="99"/>
    <w:unhideWhenUsed/>
    <w:rsid w:val="00B958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B958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58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B958E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B958E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B958E9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B958E9"/>
  </w:style>
  <w:style w:type="character" w:customStyle="1" w:styleId="14">
    <w:name w:val="Просмотренная гиперссылка1"/>
    <w:basedOn w:val="a0"/>
    <w:uiPriority w:val="99"/>
    <w:semiHidden/>
    <w:unhideWhenUsed/>
    <w:rsid w:val="00B958E9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B958E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hyperlink" Target="http://window.edu.ru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URL:http://dictionary.cambridge.org" TargetMode="Externa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://videouroki.ne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55142" TargetMode="External"/><Relationship Id="rId20" Type="http://schemas.openxmlformats.org/officeDocument/2006/relationships/hyperlink" Target="http://www.britannica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787" TargetMode="External"/><Relationship Id="rId23" Type="http://schemas.openxmlformats.org/officeDocument/2006/relationships/hyperlink" Target="https://www.britishcouncil.ru/" TargetMode="External"/><Relationship Id="rId10" Type="http://schemas.openxmlformats.org/officeDocument/2006/relationships/endnotes" Target="endnotes.xml"/><Relationship Id="rId19" Type="http://schemas.openxmlformats.org/officeDocument/2006/relationships/hyperlink" Target="URL:http://www.multitra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Relationship Id="rId22" Type="http://schemas.openxmlformats.org/officeDocument/2006/relationships/hyperlink" Target="http://www.macmillandictionary.com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29f02576-6d1f-48a8-b919-a4226d03cdc9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www.w3.org/2000/xmln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5BB94F-FE59-44C9-AD42-E91F9DDB4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21</Pages>
  <Words>5037</Words>
  <Characters>28714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Общий</cp:lastModifiedBy>
  <cp:revision>70</cp:revision>
  <dcterms:created xsi:type="dcterms:W3CDTF">2022-05-23T14:57:00Z</dcterms:created>
  <dcterms:modified xsi:type="dcterms:W3CDTF">2022-09-26T11:29:00Z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